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7DFC" w14:textId="77777777" w:rsidR="00354766" w:rsidRPr="00354766" w:rsidRDefault="00354766" w:rsidP="003547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4766">
        <w:rPr>
          <w:sz w:val="28"/>
          <w:szCs w:val="28"/>
        </w:rPr>
        <w:t>ПРОЕКТ</w:t>
      </w:r>
    </w:p>
    <w:p w14:paraId="713E161E" w14:textId="77777777" w:rsidR="00354766" w:rsidRPr="00354766" w:rsidRDefault="00354766" w:rsidP="003547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4766">
        <w:rPr>
          <w:sz w:val="28"/>
          <w:szCs w:val="28"/>
        </w:rPr>
        <w:t>СОВЕТ ЯГАНОВСКОГО СЕЛЬСКОГО ПОСЕЛЕНИЯ</w:t>
      </w:r>
    </w:p>
    <w:p w14:paraId="75E37A8D" w14:textId="77777777" w:rsidR="00354766" w:rsidRPr="00354766" w:rsidRDefault="00354766" w:rsidP="003547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4766">
        <w:rPr>
          <w:sz w:val="28"/>
          <w:szCs w:val="28"/>
        </w:rPr>
        <w:t>ЧЕРЕПОВЕЦКОГО МУНИЦИПАЛЬНОГО РАЙОНА</w:t>
      </w:r>
      <w:r w:rsidRPr="00354766">
        <w:rPr>
          <w:sz w:val="28"/>
          <w:szCs w:val="28"/>
        </w:rPr>
        <w:br/>
        <w:t>ВОЛОГОДСКОЙ ОБЛАСТИ</w:t>
      </w:r>
    </w:p>
    <w:p w14:paraId="32E16497" w14:textId="77777777" w:rsidR="00354766" w:rsidRPr="00354766" w:rsidRDefault="00354766" w:rsidP="00097691">
      <w:pPr>
        <w:spacing w:after="160" w:line="256" w:lineRule="auto"/>
      </w:pPr>
    </w:p>
    <w:p w14:paraId="0BDCC7F4" w14:textId="77777777" w:rsidR="00354766" w:rsidRPr="00354766" w:rsidRDefault="00354766" w:rsidP="00354766">
      <w:pPr>
        <w:spacing w:after="160" w:line="256" w:lineRule="auto"/>
        <w:ind w:firstLine="709"/>
        <w:jc w:val="center"/>
        <w:rPr>
          <w:sz w:val="28"/>
          <w:szCs w:val="28"/>
        </w:rPr>
      </w:pPr>
      <w:r w:rsidRPr="00354766">
        <w:rPr>
          <w:sz w:val="28"/>
          <w:szCs w:val="28"/>
        </w:rPr>
        <w:t>РЕШЕНИЕ</w:t>
      </w:r>
    </w:p>
    <w:p w14:paraId="5DAB6C7B" w14:textId="77777777" w:rsidR="00FE41AB" w:rsidRPr="00294FB6" w:rsidRDefault="00FE41AB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346C3847" w14:textId="08444612" w:rsidR="007A0BC5" w:rsidRPr="00294FB6" w:rsidRDefault="5836C746" w:rsidP="00354766">
      <w:pPr>
        <w:pStyle w:val="ConsPlusNormal"/>
        <w:widowControl/>
        <w:tabs>
          <w:tab w:val="center" w:pos="4947"/>
        </w:tabs>
        <w:ind w:firstLine="0"/>
        <w:outlineLvl w:val="3"/>
        <w:rPr>
          <w:rFonts w:ascii="Times New Roman" w:hAnsi="Times New Roman" w:cs="Times New Roman"/>
          <w:sz w:val="26"/>
          <w:szCs w:val="26"/>
        </w:rPr>
      </w:pPr>
      <w:r w:rsidRPr="00294FB6">
        <w:rPr>
          <w:rFonts w:ascii="Times New Roman" w:hAnsi="Times New Roman" w:cs="Times New Roman"/>
          <w:sz w:val="26"/>
          <w:szCs w:val="26"/>
        </w:rPr>
        <w:t xml:space="preserve">от </w:t>
      </w:r>
      <w:r w:rsidR="00B56941">
        <w:rPr>
          <w:rFonts w:ascii="Times New Roman" w:hAnsi="Times New Roman" w:cs="Times New Roman"/>
          <w:sz w:val="26"/>
          <w:szCs w:val="26"/>
        </w:rPr>
        <w:t>__________   № ______</w:t>
      </w:r>
    </w:p>
    <w:p w14:paraId="02EB378F" w14:textId="77777777" w:rsidR="00446422" w:rsidRPr="00294FB6" w:rsidRDefault="00446422" w:rsidP="5836C746">
      <w:pPr>
        <w:pStyle w:val="ConsPlusNormal"/>
        <w:widowControl/>
        <w:tabs>
          <w:tab w:val="center" w:pos="4947"/>
        </w:tabs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6A05A809" w14:textId="1B4CE5B1" w:rsidR="00446422" w:rsidRPr="00294FB6" w:rsidRDefault="00294FB6" w:rsidP="00354766">
      <w:pPr>
        <w:pStyle w:val="ConsPlusNormal"/>
        <w:widowControl/>
        <w:ind w:firstLine="0"/>
        <w:outlineLvl w:val="3"/>
        <w:rPr>
          <w:rFonts w:ascii="Times New Roman" w:hAnsi="Times New Roman" w:cs="Times New Roman"/>
          <w:sz w:val="26"/>
          <w:szCs w:val="26"/>
        </w:rPr>
      </w:pPr>
      <w:r w:rsidRPr="00294FB6">
        <w:rPr>
          <w:rFonts w:ascii="Times New Roman" w:hAnsi="Times New Roman" w:cs="Times New Roman"/>
          <w:sz w:val="26"/>
          <w:szCs w:val="26"/>
        </w:rPr>
        <w:t xml:space="preserve">с. </w:t>
      </w:r>
      <w:r w:rsidR="00354766">
        <w:rPr>
          <w:rFonts w:ascii="Times New Roman" w:hAnsi="Times New Roman" w:cs="Times New Roman"/>
          <w:sz w:val="26"/>
          <w:szCs w:val="26"/>
        </w:rPr>
        <w:t>Яганово</w:t>
      </w:r>
    </w:p>
    <w:p w14:paraId="5A39BBE3" w14:textId="3BCE00C7" w:rsidR="007A0BC5" w:rsidRPr="00294FB6" w:rsidRDefault="007A0BC5" w:rsidP="00354766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126AEE90" w14:textId="77777777" w:rsidR="00294FB6" w:rsidRPr="00097691" w:rsidRDefault="5836C746" w:rsidP="00A7496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9769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94FB6" w:rsidRPr="00097691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отдельных решений </w:t>
      </w:r>
    </w:p>
    <w:p w14:paraId="6995E2CF" w14:textId="3DDA1105" w:rsidR="007A0BC5" w:rsidRPr="00097691" w:rsidRDefault="00294FB6" w:rsidP="00A7496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97691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354766" w:rsidRPr="00097691">
        <w:rPr>
          <w:rFonts w:ascii="Times New Roman" w:hAnsi="Times New Roman" w:cs="Times New Roman"/>
          <w:b/>
          <w:sz w:val="28"/>
          <w:szCs w:val="28"/>
        </w:rPr>
        <w:t>Ягановского</w:t>
      </w:r>
      <w:proofErr w:type="spellEnd"/>
      <w:r w:rsidRPr="000976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2A3D3EC" w14:textId="77777777" w:rsidR="00446422" w:rsidRPr="00097691" w:rsidRDefault="00446422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34AFCE57" w14:textId="5FF8E6C7" w:rsidR="00B56941" w:rsidRPr="00097691" w:rsidRDefault="00B56941" w:rsidP="00B5694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976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06.11.2003 № 131-ФЗ «Об общих принципах организации местного самоуправления в Российской Федерации</w:t>
      </w:r>
      <w:proofErr w:type="gramStart"/>
      <w:r w:rsidRPr="00097691">
        <w:rPr>
          <w:rFonts w:ascii="Times New Roman" w:hAnsi="Times New Roman" w:cs="Times New Roman"/>
          <w:sz w:val="28"/>
          <w:szCs w:val="28"/>
        </w:rPr>
        <w:t>»,  Уставом</w:t>
      </w:r>
      <w:proofErr w:type="gramEnd"/>
      <w:r w:rsidRPr="0009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66" w:rsidRPr="00097691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Pr="00097691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</w:p>
    <w:p w14:paraId="6FC18F6F" w14:textId="4AABD84C" w:rsidR="00752067" w:rsidRPr="00097691" w:rsidRDefault="00B56941" w:rsidP="00B56941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097691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="00354766" w:rsidRPr="00097691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proofErr w:type="gramEnd"/>
      <w:r w:rsidRPr="000976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D22E31E" w14:textId="7DDD9165" w:rsidR="5836C746" w:rsidRPr="00097691" w:rsidRDefault="5836C746" w:rsidP="5836C74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DC08D6B" w14:textId="2905D517" w:rsidR="0093703A" w:rsidRPr="00097691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97691">
        <w:rPr>
          <w:rFonts w:ascii="Times New Roman" w:hAnsi="Times New Roman" w:cs="Times New Roman"/>
          <w:sz w:val="28"/>
          <w:szCs w:val="28"/>
        </w:rPr>
        <w:t>РЕШИЛ:</w:t>
      </w:r>
    </w:p>
    <w:p w14:paraId="41A58768" w14:textId="2EA82D48" w:rsidR="5836C746" w:rsidRPr="00097691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1FF4660" w14:textId="06EBAED2" w:rsidR="00294FB6" w:rsidRPr="00097691" w:rsidRDefault="00294FB6" w:rsidP="00A7496D">
      <w:pPr>
        <w:pStyle w:val="ConsPlusNormal"/>
        <w:widowControl/>
        <w:numPr>
          <w:ilvl w:val="0"/>
          <w:numId w:val="2"/>
        </w:numPr>
        <w:ind w:left="0"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утратившими силу следующие решения Совета </w:t>
      </w:r>
      <w:proofErr w:type="spellStart"/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</w:t>
      </w:r>
    </w:p>
    <w:p w14:paraId="19280008" w14:textId="4A9AB320" w:rsidR="00294FB6" w:rsidRPr="00097691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56941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6941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.2013</w:t>
      </w: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</w:t>
      </w:r>
      <w:r w:rsidR="00B56941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земельном налоге на территории </w:t>
      </w:r>
      <w:proofErr w:type="spellStart"/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B56941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2014 год</w:t>
      </w: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0B744A08" w14:textId="67CB43FE" w:rsidR="00354766" w:rsidRPr="00097691" w:rsidRDefault="00354766" w:rsidP="00E32441">
      <w:pPr>
        <w:ind w:firstLine="709"/>
        <w:rPr>
          <w:rFonts w:eastAsia="Calibri"/>
          <w:sz w:val="28"/>
          <w:szCs w:val="28"/>
        </w:rPr>
      </w:pPr>
      <w:r w:rsidRPr="00097691">
        <w:rPr>
          <w:color w:val="000000" w:themeColor="text1"/>
          <w:sz w:val="28"/>
          <w:szCs w:val="28"/>
        </w:rPr>
        <w:t xml:space="preserve">- </w:t>
      </w:r>
      <w:r w:rsidRPr="00097691">
        <w:rPr>
          <w:color w:val="000000" w:themeColor="text1"/>
          <w:sz w:val="28"/>
          <w:szCs w:val="28"/>
        </w:rPr>
        <w:t xml:space="preserve">от </w:t>
      </w:r>
      <w:r w:rsidRPr="00097691">
        <w:rPr>
          <w:color w:val="000000" w:themeColor="text1"/>
          <w:sz w:val="28"/>
          <w:szCs w:val="28"/>
        </w:rPr>
        <w:t>29</w:t>
      </w:r>
      <w:r w:rsidRPr="00097691">
        <w:rPr>
          <w:color w:val="000000" w:themeColor="text1"/>
          <w:sz w:val="28"/>
          <w:szCs w:val="28"/>
        </w:rPr>
        <w:t>.</w:t>
      </w:r>
      <w:r w:rsidRPr="00097691">
        <w:rPr>
          <w:color w:val="000000" w:themeColor="text1"/>
          <w:sz w:val="28"/>
          <w:szCs w:val="28"/>
        </w:rPr>
        <w:t>04</w:t>
      </w:r>
      <w:r w:rsidRPr="00097691">
        <w:rPr>
          <w:color w:val="000000" w:themeColor="text1"/>
          <w:sz w:val="28"/>
          <w:szCs w:val="28"/>
        </w:rPr>
        <w:t>.201</w:t>
      </w:r>
      <w:r w:rsidRPr="00097691">
        <w:rPr>
          <w:color w:val="000000" w:themeColor="text1"/>
          <w:sz w:val="28"/>
          <w:szCs w:val="28"/>
        </w:rPr>
        <w:t>4</w:t>
      </w:r>
      <w:r w:rsidRPr="00097691">
        <w:rPr>
          <w:color w:val="000000" w:themeColor="text1"/>
          <w:sz w:val="28"/>
          <w:szCs w:val="28"/>
        </w:rPr>
        <w:t xml:space="preserve"> № </w:t>
      </w:r>
      <w:r w:rsidRPr="00097691">
        <w:rPr>
          <w:color w:val="000000" w:themeColor="text1"/>
          <w:sz w:val="28"/>
          <w:szCs w:val="28"/>
        </w:rPr>
        <w:t>39</w:t>
      </w:r>
      <w:r w:rsidRPr="00097691">
        <w:rPr>
          <w:color w:val="000000" w:themeColor="text1"/>
          <w:sz w:val="28"/>
          <w:szCs w:val="28"/>
        </w:rPr>
        <w:t xml:space="preserve"> «</w:t>
      </w:r>
      <w:r w:rsidR="00E32441" w:rsidRPr="00097691">
        <w:rPr>
          <w:rFonts w:eastAsia="Calibri"/>
          <w:sz w:val="28"/>
          <w:szCs w:val="28"/>
        </w:rPr>
        <w:t xml:space="preserve">О </w:t>
      </w:r>
      <w:proofErr w:type="gramStart"/>
      <w:r w:rsidR="00E32441" w:rsidRPr="00097691">
        <w:rPr>
          <w:rFonts w:eastAsia="Calibri"/>
          <w:sz w:val="28"/>
          <w:szCs w:val="28"/>
        </w:rPr>
        <w:t>внесении  изменений</w:t>
      </w:r>
      <w:proofErr w:type="gramEnd"/>
      <w:r w:rsidR="00E32441" w:rsidRPr="00097691">
        <w:rPr>
          <w:rFonts w:eastAsia="Calibri"/>
          <w:sz w:val="28"/>
          <w:szCs w:val="28"/>
        </w:rPr>
        <w:t xml:space="preserve"> и дополнений  </w:t>
      </w:r>
      <w:r w:rsidR="00E32441" w:rsidRPr="00E32441">
        <w:rPr>
          <w:rFonts w:eastAsia="Calibri"/>
          <w:sz w:val="28"/>
          <w:szCs w:val="28"/>
        </w:rPr>
        <w:t xml:space="preserve">в решение Совета </w:t>
      </w:r>
      <w:proofErr w:type="spellStart"/>
      <w:r w:rsidR="00E32441" w:rsidRPr="00E32441">
        <w:rPr>
          <w:rFonts w:eastAsia="Calibri"/>
          <w:sz w:val="28"/>
          <w:szCs w:val="28"/>
        </w:rPr>
        <w:t>Ягановского</w:t>
      </w:r>
      <w:proofErr w:type="spellEnd"/>
      <w:r w:rsidR="00E32441" w:rsidRPr="00E32441">
        <w:rPr>
          <w:rFonts w:eastAsia="Calibri"/>
          <w:sz w:val="28"/>
          <w:szCs w:val="28"/>
        </w:rPr>
        <w:t xml:space="preserve"> сельского поселения от 12.11.2013г.  № 10 «О </w:t>
      </w:r>
      <w:proofErr w:type="gramStart"/>
      <w:r w:rsidR="00E32441" w:rsidRPr="00E32441">
        <w:rPr>
          <w:rFonts w:eastAsia="Calibri"/>
          <w:sz w:val="28"/>
          <w:szCs w:val="28"/>
        </w:rPr>
        <w:t>земельном  налоге</w:t>
      </w:r>
      <w:proofErr w:type="gramEnd"/>
      <w:r w:rsidR="00E32441" w:rsidRPr="00E32441">
        <w:rPr>
          <w:rFonts w:eastAsia="Calibri"/>
          <w:sz w:val="28"/>
          <w:szCs w:val="28"/>
        </w:rPr>
        <w:t xml:space="preserve">  на территории  </w:t>
      </w:r>
      <w:proofErr w:type="spellStart"/>
      <w:r w:rsidR="00E32441" w:rsidRPr="00E32441">
        <w:rPr>
          <w:rFonts w:eastAsia="Calibri"/>
          <w:sz w:val="28"/>
          <w:szCs w:val="28"/>
        </w:rPr>
        <w:t>Ягановского</w:t>
      </w:r>
      <w:proofErr w:type="spellEnd"/>
      <w:r w:rsidR="00E32441" w:rsidRPr="00E32441">
        <w:rPr>
          <w:rFonts w:eastAsia="Calibri"/>
          <w:sz w:val="28"/>
          <w:szCs w:val="28"/>
        </w:rPr>
        <w:t xml:space="preserve">  сельского поселения  на  2014 год»</w:t>
      </w:r>
      <w:r w:rsidRPr="00097691">
        <w:rPr>
          <w:color w:val="000000" w:themeColor="text1"/>
          <w:sz w:val="28"/>
          <w:szCs w:val="28"/>
        </w:rPr>
        <w:t>;</w:t>
      </w:r>
    </w:p>
    <w:p w14:paraId="6982087A" w14:textId="77777777" w:rsidR="00E32441" w:rsidRPr="00097691" w:rsidRDefault="0035476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-от 28.05.2014 №42 </w:t>
      </w:r>
      <w:r w:rsidR="00E32441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32441" w:rsidRPr="0009769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="00E32441" w:rsidRPr="00097691">
        <w:rPr>
          <w:rFonts w:ascii="Times New Roman" w:eastAsia="Calibri" w:hAnsi="Times New Roman" w:cs="Times New Roman"/>
          <w:sz w:val="28"/>
          <w:szCs w:val="28"/>
        </w:rPr>
        <w:t>внесении  изменений</w:t>
      </w:r>
      <w:proofErr w:type="gramEnd"/>
      <w:r w:rsidR="00E32441" w:rsidRPr="00097691">
        <w:rPr>
          <w:rFonts w:ascii="Times New Roman" w:eastAsia="Calibri" w:hAnsi="Times New Roman" w:cs="Times New Roman"/>
          <w:sz w:val="28"/>
          <w:szCs w:val="28"/>
        </w:rPr>
        <w:t xml:space="preserve"> и дополнений  </w:t>
      </w:r>
      <w:r w:rsidR="00E32441" w:rsidRPr="00E32441">
        <w:rPr>
          <w:rFonts w:ascii="Times New Roman" w:eastAsia="Calibri" w:hAnsi="Times New Roman" w:cs="Times New Roman"/>
          <w:sz w:val="28"/>
          <w:szCs w:val="28"/>
        </w:rPr>
        <w:t xml:space="preserve">в решение Совета </w:t>
      </w:r>
      <w:proofErr w:type="spellStart"/>
      <w:r w:rsidR="00E32441" w:rsidRPr="00E32441">
        <w:rPr>
          <w:rFonts w:ascii="Times New Roman" w:eastAsia="Calibri" w:hAnsi="Times New Roman" w:cs="Times New Roman"/>
          <w:sz w:val="28"/>
          <w:szCs w:val="28"/>
        </w:rPr>
        <w:t>Ягановского</w:t>
      </w:r>
      <w:proofErr w:type="spellEnd"/>
      <w:r w:rsidR="00E32441" w:rsidRPr="00E3244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12.11.2013г.  № 10 «О </w:t>
      </w:r>
      <w:proofErr w:type="gramStart"/>
      <w:r w:rsidR="00E32441" w:rsidRPr="00E32441">
        <w:rPr>
          <w:rFonts w:ascii="Times New Roman" w:eastAsia="Calibri" w:hAnsi="Times New Roman" w:cs="Times New Roman"/>
          <w:sz w:val="28"/>
          <w:szCs w:val="28"/>
        </w:rPr>
        <w:t>земельном  налоге</w:t>
      </w:r>
      <w:proofErr w:type="gramEnd"/>
      <w:r w:rsidR="00E32441" w:rsidRPr="00E32441">
        <w:rPr>
          <w:rFonts w:ascii="Times New Roman" w:eastAsia="Calibri" w:hAnsi="Times New Roman" w:cs="Times New Roman"/>
          <w:sz w:val="28"/>
          <w:szCs w:val="28"/>
        </w:rPr>
        <w:t xml:space="preserve">  на территории  </w:t>
      </w:r>
      <w:proofErr w:type="spellStart"/>
      <w:r w:rsidR="00E32441" w:rsidRPr="00E32441">
        <w:rPr>
          <w:rFonts w:ascii="Times New Roman" w:eastAsia="Calibri" w:hAnsi="Times New Roman" w:cs="Times New Roman"/>
          <w:sz w:val="28"/>
          <w:szCs w:val="28"/>
        </w:rPr>
        <w:t>Ягановского</w:t>
      </w:r>
      <w:proofErr w:type="spellEnd"/>
      <w:r w:rsidR="00E32441" w:rsidRPr="00E32441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 на  2014 год»</w:t>
      </w:r>
      <w:r w:rsidR="00E32441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6CA219" w14:textId="3C8C1879" w:rsidR="00294FB6" w:rsidRPr="00097691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829AE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29AE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115</w:t>
      </w: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б установлении размера платы за жилое помещение на 2012 год</w:t>
      </w: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5939FDD" w14:textId="365E3530" w:rsidR="00E32441" w:rsidRPr="00097691" w:rsidRDefault="00E32441" w:rsidP="00E32441">
      <w:pPr>
        <w:ind w:firstLine="709"/>
        <w:jc w:val="both"/>
        <w:rPr>
          <w:sz w:val="28"/>
          <w:szCs w:val="28"/>
        </w:rPr>
      </w:pPr>
      <w:r w:rsidRPr="00097691">
        <w:rPr>
          <w:color w:val="000000" w:themeColor="text1"/>
          <w:sz w:val="28"/>
          <w:szCs w:val="28"/>
        </w:rPr>
        <w:t>- от 29.06.2012 №151 «</w:t>
      </w:r>
      <w:r w:rsidRPr="00097691">
        <w:rPr>
          <w:sz w:val="28"/>
          <w:szCs w:val="28"/>
        </w:rPr>
        <w:t xml:space="preserve">О внесении изменений и дополнений                    в решение Совета </w:t>
      </w:r>
      <w:proofErr w:type="spellStart"/>
      <w:r w:rsidRPr="00097691">
        <w:rPr>
          <w:sz w:val="28"/>
          <w:szCs w:val="28"/>
        </w:rPr>
        <w:t>Ягановского</w:t>
      </w:r>
      <w:proofErr w:type="spellEnd"/>
      <w:r w:rsidRPr="00097691">
        <w:rPr>
          <w:sz w:val="28"/>
          <w:szCs w:val="28"/>
        </w:rPr>
        <w:t xml:space="preserve"> сельского</w:t>
      </w:r>
      <w:r w:rsidRPr="00097691">
        <w:rPr>
          <w:sz w:val="28"/>
          <w:szCs w:val="28"/>
        </w:rPr>
        <w:t xml:space="preserve"> </w:t>
      </w:r>
      <w:r w:rsidRPr="00097691">
        <w:rPr>
          <w:sz w:val="28"/>
          <w:szCs w:val="28"/>
        </w:rPr>
        <w:t xml:space="preserve">поселения от 14.12.2011 № 115 «Об </w:t>
      </w:r>
      <w:proofErr w:type="gramStart"/>
      <w:r w:rsidRPr="00097691">
        <w:rPr>
          <w:sz w:val="28"/>
          <w:szCs w:val="28"/>
        </w:rPr>
        <w:t>установлении  размера</w:t>
      </w:r>
      <w:proofErr w:type="gramEnd"/>
      <w:r w:rsidRPr="00097691">
        <w:rPr>
          <w:sz w:val="28"/>
          <w:szCs w:val="28"/>
        </w:rPr>
        <w:t xml:space="preserve"> платы за жилое помещение на 2012 год»</w:t>
      </w:r>
      <w:r w:rsidRPr="00097691">
        <w:rPr>
          <w:sz w:val="28"/>
          <w:szCs w:val="28"/>
        </w:rPr>
        <w:t>;</w:t>
      </w:r>
    </w:p>
    <w:p w14:paraId="74A6E8F1" w14:textId="4801B12B" w:rsidR="00294FB6" w:rsidRPr="00097691" w:rsidRDefault="00294FB6" w:rsidP="00A90E89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0E89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A90E89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90E89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90E89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A90E89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О передаче полномочий по осуществлению внешнего муниципального финансового контроля ревизионному отделу Муниципального собрания Череповецкого муниципального района</w:t>
      </w:r>
      <w:r w:rsidR="00A90E89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03F6A115" w14:textId="0F076139" w:rsidR="00E32441" w:rsidRPr="00097691" w:rsidRDefault="00E32441" w:rsidP="00097691">
      <w:pPr>
        <w:ind w:firstLine="709"/>
        <w:rPr>
          <w:sz w:val="28"/>
          <w:szCs w:val="28"/>
        </w:rPr>
      </w:pPr>
      <w:r w:rsidRPr="00097691">
        <w:rPr>
          <w:color w:val="000000" w:themeColor="text1"/>
          <w:sz w:val="28"/>
          <w:szCs w:val="28"/>
        </w:rPr>
        <w:t>-от 05.12.2011 №112 «</w:t>
      </w:r>
      <w:r w:rsidRPr="00097691">
        <w:rPr>
          <w:sz w:val="28"/>
          <w:szCs w:val="28"/>
        </w:rPr>
        <w:t xml:space="preserve">О внесении изменений в решение                Совета </w:t>
      </w:r>
      <w:proofErr w:type="spellStart"/>
      <w:r w:rsidRPr="00097691">
        <w:rPr>
          <w:sz w:val="28"/>
          <w:szCs w:val="28"/>
        </w:rPr>
        <w:t>Ягановского</w:t>
      </w:r>
      <w:proofErr w:type="spellEnd"/>
      <w:r w:rsidRPr="00097691">
        <w:rPr>
          <w:sz w:val="28"/>
          <w:szCs w:val="28"/>
        </w:rPr>
        <w:t xml:space="preserve"> сельского поселения от 08.07.2011 № 96</w:t>
      </w:r>
      <w:r w:rsidRPr="00097691">
        <w:rPr>
          <w:color w:val="000000" w:themeColor="text1"/>
          <w:sz w:val="28"/>
          <w:szCs w:val="28"/>
        </w:rPr>
        <w:t>»</w:t>
      </w:r>
      <w:r w:rsidR="00097691" w:rsidRPr="00097691">
        <w:rPr>
          <w:color w:val="000000" w:themeColor="text1"/>
          <w:sz w:val="28"/>
          <w:szCs w:val="28"/>
        </w:rPr>
        <w:t>;</w:t>
      </w:r>
    </w:p>
    <w:p w14:paraId="6BDED381" w14:textId="3A8C6789" w:rsidR="00A90E89" w:rsidRPr="00097691" w:rsidRDefault="00A90E89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F52327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F52327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F52327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F52327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54766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О передаче полномочий по осуществлению внешнего муниципального финансового контроля ревизионному отделу Муниципального собрания Череповецкого муниципального района</w:t>
      </w:r>
      <w:r w:rsidR="00F52327"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6CC92A" w14:textId="329FF24E" w:rsidR="00097691" w:rsidRDefault="00097691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от 05.12.2011 №11</w:t>
      </w: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9769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              Совета </w:t>
      </w:r>
      <w:proofErr w:type="spellStart"/>
      <w:r w:rsidRPr="00097691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Pr="00097691">
        <w:rPr>
          <w:rFonts w:ascii="Times New Roman" w:hAnsi="Times New Roman" w:cs="Times New Roman"/>
          <w:sz w:val="28"/>
          <w:szCs w:val="28"/>
        </w:rPr>
        <w:t xml:space="preserve"> сельского поселения от 08.07.2011 № 9</w:t>
      </w:r>
      <w:r w:rsidRPr="00097691">
        <w:rPr>
          <w:rFonts w:ascii="Times New Roman" w:hAnsi="Times New Roman" w:cs="Times New Roman"/>
          <w:sz w:val="28"/>
          <w:szCs w:val="28"/>
        </w:rPr>
        <w:t>7</w:t>
      </w: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3D1F7A9F" w14:textId="77777777" w:rsidR="00097691" w:rsidRPr="00097691" w:rsidRDefault="00097691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213A4" w14:textId="4F14AEEC" w:rsidR="002276F3" w:rsidRPr="00097691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6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097691" w:rsidRPr="00097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 решение опубликовать в информационном бюллетене «</w:t>
      </w:r>
      <w:proofErr w:type="spellStart"/>
      <w:r w:rsidR="00097691" w:rsidRPr="00097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Ягановский</w:t>
      </w:r>
      <w:proofErr w:type="spellEnd"/>
      <w:r w:rsidR="00097691" w:rsidRPr="00097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7CA573AA" w14:textId="667B5DBD" w:rsidR="002276F3" w:rsidRDefault="002276F3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75EBE55E" w14:textId="77777777" w:rsidR="00294FB6" w:rsidRPr="00097691" w:rsidRDefault="00294FB6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BBEFDB5" w14:textId="77777777" w:rsidR="00097691" w:rsidRDefault="5836C746" w:rsidP="5836C746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9769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7691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09769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400F6829" w14:textId="777071EA" w:rsidR="002276F3" w:rsidRPr="00097691" w:rsidRDefault="5836C746" w:rsidP="5836C746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97691">
        <w:rPr>
          <w:rFonts w:ascii="Times New Roman" w:hAnsi="Times New Roman" w:cs="Times New Roman"/>
          <w:sz w:val="28"/>
          <w:szCs w:val="28"/>
        </w:rPr>
        <w:t xml:space="preserve">поселения                        </w:t>
      </w:r>
      <w:r w:rsidR="00A7496D" w:rsidRPr="000976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76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76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76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97691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1C54E301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02B78AA9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6F0F40BA" w14:textId="3733155C" w:rsidR="00F52327" w:rsidRPr="00F52327" w:rsidRDefault="00F52327" w:rsidP="00F52327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52327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564F1D2E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183424A1" w14:textId="199BB9DD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236DF84E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4CDB7B36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1B12AD46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368E0410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013EA50B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5B4E588F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67A83D51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3C4529C9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4460EA4C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55093D20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5E7AD475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2935728F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02789A91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64914BC7" w14:textId="1D5235EF" w:rsidR="00294FB6" w:rsidRPr="00294FB6" w:rsidRDefault="00294FB6" w:rsidP="00294FB6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sectPr w:rsidR="00294FB6" w:rsidRPr="00294FB6" w:rsidSect="00F5397B">
      <w:pgSz w:w="11906" w:h="16838"/>
      <w:pgMar w:top="63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0906"/>
    <w:multiLevelType w:val="hybridMultilevel"/>
    <w:tmpl w:val="466C31BA"/>
    <w:lvl w:ilvl="0" w:tplc="259AD1C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6D4FD9"/>
    <w:multiLevelType w:val="hybridMultilevel"/>
    <w:tmpl w:val="1C7E58E0"/>
    <w:lvl w:ilvl="0" w:tplc="371485E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AEA"/>
    <w:rsid w:val="00031DB2"/>
    <w:rsid w:val="00041F77"/>
    <w:rsid w:val="0006377E"/>
    <w:rsid w:val="00097691"/>
    <w:rsid w:val="000D6BA3"/>
    <w:rsid w:val="00141E48"/>
    <w:rsid w:val="001829AE"/>
    <w:rsid w:val="001D054D"/>
    <w:rsid w:val="001F74B3"/>
    <w:rsid w:val="0020697B"/>
    <w:rsid w:val="002276F3"/>
    <w:rsid w:val="00231E6C"/>
    <w:rsid w:val="00260AEA"/>
    <w:rsid w:val="00286253"/>
    <w:rsid w:val="00286DA3"/>
    <w:rsid w:val="00294FB6"/>
    <w:rsid w:val="002B556D"/>
    <w:rsid w:val="0035236D"/>
    <w:rsid w:val="00354766"/>
    <w:rsid w:val="00446422"/>
    <w:rsid w:val="0046281A"/>
    <w:rsid w:val="004704D7"/>
    <w:rsid w:val="004902ED"/>
    <w:rsid w:val="004B0CAC"/>
    <w:rsid w:val="004D017D"/>
    <w:rsid w:val="004E40ED"/>
    <w:rsid w:val="004F4E87"/>
    <w:rsid w:val="005448F2"/>
    <w:rsid w:val="00577C59"/>
    <w:rsid w:val="0058442F"/>
    <w:rsid w:val="005969A5"/>
    <w:rsid w:val="005A07D3"/>
    <w:rsid w:val="005F1255"/>
    <w:rsid w:val="006160B3"/>
    <w:rsid w:val="00627B7A"/>
    <w:rsid w:val="006902DA"/>
    <w:rsid w:val="006E318C"/>
    <w:rsid w:val="007112AC"/>
    <w:rsid w:val="00752067"/>
    <w:rsid w:val="00757CEE"/>
    <w:rsid w:val="00784D18"/>
    <w:rsid w:val="007940DC"/>
    <w:rsid w:val="007A0BC5"/>
    <w:rsid w:val="007C7E65"/>
    <w:rsid w:val="007D618B"/>
    <w:rsid w:val="007D7883"/>
    <w:rsid w:val="0082149A"/>
    <w:rsid w:val="008A0855"/>
    <w:rsid w:val="00915E20"/>
    <w:rsid w:val="0093703A"/>
    <w:rsid w:val="00950C71"/>
    <w:rsid w:val="00985C5E"/>
    <w:rsid w:val="009F34B1"/>
    <w:rsid w:val="00A1676F"/>
    <w:rsid w:val="00A2348E"/>
    <w:rsid w:val="00A6193C"/>
    <w:rsid w:val="00A7496D"/>
    <w:rsid w:val="00A90E89"/>
    <w:rsid w:val="00AC4B34"/>
    <w:rsid w:val="00AE4B4E"/>
    <w:rsid w:val="00B00958"/>
    <w:rsid w:val="00B544FF"/>
    <w:rsid w:val="00B56941"/>
    <w:rsid w:val="00BB14E3"/>
    <w:rsid w:val="00BC5AFE"/>
    <w:rsid w:val="00C1048F"/>
    <w:rsid w:val="00C423B2"/>
    <w:rsid w:val="00C84F20"/>
    <w:rsid w:val="00CB256D"/>
    <w:rsid w:val="00CD4455"/>
    <w:rsid w:val="00CD48DD"/>
    <w:rsid w:val="00D654D0"/>
    <w:rsid w:val="00D81641"/>
    <w:rsid w:val="00E32441"/>
    <w:rsid w:val="00E63842"/>
    <w:rsid w:val="00E93382"/>
    <w:rsid w:val="00E95E40"/>
    <w:rsid w:val="00E97BAD"/>
    <w:rsid w:val="00ED4F0E"/>
    <w:rsid w:val="00EF4F9E"/>
    <w:rsid w:val="00EF71B0"/>
    <w:rsid w:val="00F52327"/>
    <w:rsid w:val="00F5397B"/>
    <w:rsid w:val="00F660B6"/>
    <w:rsid w:val="00FE17BE"/>
    <w:rsid w:val="00FE41AB"/>
    <w:rsid w:val="5836C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85D85"/>
  <w15:docId w15:val="{0465D8EE-5584-41AD-8587-61B1B4B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862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295D0-4064-41D5-A398-D92FB7C6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47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47</dc:title>
  <dc:creator>ААА</dc:creator>
  <cp:lastModifiedBy>Yaganovo@outlook.com</cp:lastModifiedBy>
  <cp:revision>4</cp:revision>
  <cp:lastPrinted>2023-02-28T15:56:00Z</cp:lastPrinted>
  <dcterms:created xsi:type="dcterms:W3CDTF">2023-11-13T08:35:00Z</dcterms:created>
  <dcterms:modified xsi:type="dcterms:W3CDTF">2024-02-09T14:09:00Z</dcterms:modified>
</cp:coreProperties>
</file>