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8796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044B5C90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5A2AB656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3A1D9A9" w14:textId="626D5717" w:rsidR="00471B9E" w:rsidRDefault="00384D54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FD0CCB">
        <w:rPr>
          <w:bCs/>
        </w:rPr>
        <w:t>04</w:t>
      </w:r>
      <w:r>
        <w:rPr>
          <w:bCs/>
        </w:rPr>
        <w:t>.12</w:t>
      </w:r>
      <w:r w:rsidR="00471B9E">
        <w:rPr>
          <w:bCs/>
        </w:rPr>
        <w:t>.202</w:t>
      </w:r>
      <w:r w:rsidR="00FD0CCB">
        <w:rPr>
          <w:bCs/>
        </w:rPr>
        <w:t>4</w:t>
      </w:r>
      <w:r w:rsidR="00471B9E">
        <w:rPr>
          <w:bCs/>
        </w:rPr>
        <w:t>г.</w:t>
      </w:r>
    </w:p>
    <w:p w14:paraId="6327E8C2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D193571" w14:textId="77777777" w:rsidR="00471B9E" w:rsidRDefault="00384D54" w:rsidP="00384D54">
      <w:pPr>
        <w:jc w:val="center"/>
      </w:pPr>
      <w:r>
        <w:rPr>
          <w:bCs/>
        </w:rPr>
        <w:t xml:space="preserve">Проект </w:t>
      </w:r>
      <w:r w:rsidR="00471B9E" w:rsidRPr="00384D54">
        <w:t>«</w:t>
      </w:r>
      <w:r w:rsidRPr="00384D54">
        <w:t>Об утверждении Правил благоустройства территории Ягановского сельского поселения</w:t>
      </w:r>
      <w:r w:rsidR="00471B9E" w:rsidRPr="00384D54">
        <w:t>»</w:t>
      </w:r>
    </w:p>
    <w:p w14:paraId="1B23F729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4DCDA1D5" w14:textId="77777777" w:rsidR="00471B9E" w:rsidRDefault="00471B9E" w:rsidP="00471B9E">
      <w:pPr>
        <w:jc w:val="center"/>
        <w:rPr>
          <w:bCs/>
        </w:rPr>
      </w:pPr>
    </w:p>
    <w:p w14:paraId="64C63C39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24013A5D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5E28CB9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E173679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3B9198E6" w14:textId="77777777" w:rsidR="00471B9E" w:rsidRDefault="00384D54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10</w:t>
      </w:r>
      <w:r w:rsidR="00471B9E">
        <w:rPr>
          <w:bCs/>
        </w:rPr>
        <w:t xml:space="preserve"> человек.</w:t>
      </w:r>
    </w:p>
    <w:p w14:paraId="5BA37A55" w14:textId="4A64D333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Ягановского сельского поселения от    </w:t>
      </w:r>
      <w:proofErr w:type="gramStart"/>
      <w:r w:rsidR="00FD0CCB">
        <w:rPr>
          <w:sz w:val="26"/>
          <w:szCs w:val="26"/>
        </w:rPr>
        <w:t>02</w:t>
      </w:r>
      <w:r w:rsidR="00384D54">
        <w:rPr>
          <w:sz w:val="26"/>
          <w:szCs w:val="26"/>
        </w:rPr>
        <w:t>.11.202</w:t>
      </w:r>
      <w:r w:rsidR="00FD0CCB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FD0CCB">
        <w:rPr>
          <w:sz w:val="26"/>
          <w:szCs w:val="26"/>
        </w:rPr>
        <w:t>76</w:t>
      </w:r>
      <w:r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FD0CCB">
        <w:rPr>
          <w:bCs/>
        </w:rPr>
        <w:t>назначении</w:t>
      </w:r>
      <w:r>
        <w:rPr>
          <w:bCs/>
        </w:rPr>
        <w:t xml:space="preserve"> публичных слушаний».</w:t>
      </w:r>
    </w:p>
    <w:p w14:paraId="2998F35C" w14:textId="60331A4E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384D54">
        <w:rPr>
          <w:bCs/>
        </w:rPr>
        <w:t>бличных</w:t>
      </w:r>
      <w:proofErr w:type="gramEnd"/>
      <w:r w:rsidR="00384D54">
        <w:rPr>
          <w:bCs/>
        </w:rPr>
        <w:t xml:space="preserve"> слушаний: протокол от </w:t>
      </w:r>
      <w:r w:rsidR="00FD0CCB">
        <w:rPr>
          <w:bCs/>
        </w:rPr>
        <w:t>0</w:t>
      </w:r>
      <w:r w:rsidR="00384D54">
        <w:rPr>
          <w:bCs/>
        </w:rPr>
        <w:t>4.12</w:t>
      </w:r>
      <w:r>
        <w:rPr>
          <w:bCs/>
        </w:rPr>
        <w:t>.202</w:t>
      </w:r>
      <w:r w:rsidR="00FD0CCB">
        <w:rPr>
          <w:bCs/>
        </w:rPr>
        <w:t>4</w:t>
      </w:r>
      <w:r>
        <w:rPr>
          <w:bCs/>
        </w:rPr>
        <w:t>г.</w:t>
      </w:r>
    </w:p>
    <w:p w14:paraId="6BBCDA26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709D9D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</w:t>
      </w:r>
      <w:bookmarkStart w:id="0" w:name="_GoBack"/>
      <w:bookmarkEnd w:id="0"/>
      <w:r>
        <w:rPr>
          <w:bCs/>
        </w:rPr>
        <w:t>упали.</w:t>
      </w:r>
    </w:p>
    <w:p w14:paraId="5FF6040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C06AB2E" w14:textId="77777777" w:rsidR="00384D54" w:rsidRDefault="00471B9E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384D54">
        <w:rPr>
          <w:bCs/>
        </w:rPr>
        <w:t>Выводы и рекомендации по проведению публичных слушаний по проекту решения Совета Ягановского сельского поселения «</w:t>
      </w:r>
      <w:r w:rsidR="00384D54" w:rsidRPr="00384D54">
        <w:t>Об утверждении Правил благоустройства территории Ягановского сельского поселения</w:t>
      </w:r>
      <w:r w:rsidR="00384D54" w:rsidRPr="0065454C">
        <w:rPr>
          <w:bCs/>
        </w:rPr>
        <w:t>»:</w:t>
      </w:r>
    </w:p>
    <w:p w14:paraId="26E20DF5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1.Публичные слушания по проекту решения Совета Ягановского сельского поселения «</w:t>
      </w:r>
      <w:r w:rsidRPr="00384D54">
        <w:t>Об утверждении Правил благоустройства территории Ягановского сельского поселения</w:t>
      </w:r>
      <w:r>
        <w:rPr>
          <w:bCs/>
        </w:rPr>
        <w:t>» считать состоявшимися.</w:t>
      </w:r>
    </w:p>
    <w:p w14:paraId="493E286D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Процедура проведения публичных слушаний по проекту решения Совета Ягановского сельского поселения «</w:t>
      </w:r>
      <w:r w:rsidRPr="00384D54">
        <w:t>Об утверждении Правил благоустройства территории Ягановского сельского поселения</w:t>
      </w:r>
      <w:r>
        <w:rPr>
          <w:bCs/>
        </w:rPr>
        <w:t>» осуществлена в соответствии с действующим законодательством.</w:t>
      </w:r>
    </w:p>
    <w:p w14:paraId="70A1AED1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 Проект решения «</w:t>
      </w:r>
      <w:r w:rsidRPr="00384D54">
        <w:t>Об утверждении Правил благоустройства территории Ягановского сельского поселения</w:t>
      </w:r>
      <w:r w:rsidRPr="0065454C">
        <w:rPr>
          <w:bCs/>
        </w:rPr>
        <w:t>» одобрить</w:t>
      </w:r>
      <w:r>
        <w:rPr>
          <w:bCs/>
        </w:rPr>
        <w:t xml:space="preserve"> и рекомендовать депутатам Совета Ягановского сельского поселения для дальнейшего утверждения.</w:t>
      </w:r>
    </w:p>
    <w:p w14:paraId="05BC843C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2C29B276" w14:textId="77777777" w:rsidR="00471B9E" w:rsidRDefault="00471B9E" w:rsidP="00471B9E">
      <w:pPr>
        <w:jc w:val="both"/>
      </w:pPr>
    </w:p>
    <w:p w14:paraId="56B02957" w14:textId="77777777" w:rsidR="00471B9E" w:rsidRDefault="00471B9E" w:rsidP="00471B9E">
      <w:pPr>
        <w:rPr>
          <w:bCs/>
        </w:rPr>
      </w:pPr>
    </w:p>
    <w:p w14:paraId="3F2ECB98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014549A9" w14:textId="77777777" w:rsidR="00471B9E" w:rsidRDefault="00471B9E" w:rsidP="00471B9E">
      <w:r>
        <w:t>Глава Ягановского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5A2777CA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1546A7"/>
    <w:rsid w:val="00384D54"/>
    <w:rsid w:val="00471B9E"/>
    <w:rsid w:val="006609C1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32BC"/>
  <w15:docId w15:val="{E9D13825-9CC0-49FB-941D-6069C15A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7</cp:revision>
  <cp:lastPrinted>2024-12-04T11:28:00Z</cp:lastPrinted>
  <dcterms:created xsi:type="dcterms:W3CDTF">2022-12-19T17:04:00Z</dcterms:created>
  <dcterms:modified xsi:type="dcterms:W3CDTF">2024-12-04T11:28:00Z</dcterms:modified>
</cp:coreProperties>
</file>