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6F" w:rsidRDefault="0008056F" w:rsidP="0008056F">
      <w:pPr>
        <w:jc w:val="center"/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-441960</wp:posOffset>
            </wp:positionV>
            <wp:extent cx="784225" cy="93027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56F" w:rsidRPr="00C93000" w:rsidRDefault="0008056F" w:rsidP="0008056F">
      <w:pPr>
        <w:spacing w:after="0" w:line="240" w:lineRule="auto"/>
        <w:contextualSpacing/>
        <w:jc w:val="center"/>
        <w:rPr>
          <w:szCs w:val="28"/>
        </w:rPr>
      </w:pPr>
      <w:r w:rsidRPr="00C93000">
        <w:rPr>
          <w:i/>
        </w:rPr>
        <w:t xml:space="preserve">  </w:t>
      </w:r>
      <w:r w:rsidRPr="00C93000">
        <w:t xml:space="preserve">        </w:t>
      </w:r>
    </w:p>
    <w:p w:rsidR="0008056F" w:rsidRPr="00E668BD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08056F" w:rsidRPr="00E668BD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056F" w:rsidRPr="00E668BD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68BD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8056F" w:rsidRPr="00E668BD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8056F" w:rsidRPr="00E668BD" w:rsidRDefault="0008056F" w:rsidP="0008056F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E668BD">
        <w:rPr>
          <w:rFonts w:ascii="Times New Roman" w:hAnsi="Times New Roman"/>
          <w:sz w:val="36"/>
          <w:szCs w:val="36"/>
        </w:rPr>
        <w:t>П</w:t>
      </w:r>
      <w:proofErr w:type="gramEnd"/>
      <w:r w:rsidRPr="00E668B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08056F" w:rsidRPr="00E668BD" w:rsidRDefault="0008056F" w:rsidP="0008056F">
      <w:pPr>
        <w:spacing w:after="0" w:line="240" w:lineRule="auto"/>
        <w:rPr>
          <w:rFonts w:ascii="Times New Roman" w:hAnsi="Times New Roman" w:cs="Times New Roman"/>
        </w:rPr>
      </w:pPr>
    </w:p>
    <w:p w:rsidR="0008056F" w:rsidRPr="00E668BD" w:rsidRDefault="0008056F" w:rsidP="0008056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668BD">
        <w:rPr>
          <w:rFonts w:ascii="Times New Roman" w:hAnsi="Times New Roman" w:cs="Times New Roman"/>
          <w:sz w:val="28"/>
          <w:szCs w:val="28"/>
        </w:rPr>
        <w:t xml:space="preserve">от 08.05.2026   </w:t>
      </w:r>
      <w:r w:rsidRPr="00E668BD">
        <w:rPr>
          <w:rFonts w:ascii="Times New Roman" w:hAnsi="Times New Roman" w:cs="Times New Roman"/>
          <w:sz w:val="28"/>
          <w:szCs w:val="28"/>
        </w:rPr>
        <w:tab/>
      </w:r>
      <w:r w:rsidRPr="00E668BD">
        <w:rPr>
          <w:rFonts w:ascii="Times New Roman" w:hAnsi="Times New Roman" w:cs="Times New Roman"/>
          <w:sz w:val="28"/>
          <w:szCs w:val="28"/>
        </w:rPr>
        <w:tab/>
      </w:r>
      <w:r w:rsidRPr="00E668BD">
        <w:rPr>
          <w:rFonts w:ascii="Times New Roman" w:hAnsi="Times New Roman" w:cs="Times New Roman"/>
          <w:sz w:val="28"/>
          <w:szCs w:val="28"/>
        </w:rPr>
        <w:tab/>
      </w:r>
      <w:r w:rsidRPr="00E668BD">
        <w:rPr>
          <w:rFonts w:ascii="Times New Roman" w:hAnsi="Times New Roman" w:cs="Times New Roman"/>
          <w:sz w:val="28"/>
          <w:szCs w:val="28"/>
        </w:rPr>
        <w:tab/>
      </w:r>
      <w:r w:rsidRPr="00E668BD">
        <w:rPr>
          <w:rFonts w:ascii="Times New Roman" w:hAnsi="Times New Roman" w:cs="Times New Roman"/>
          <w:sz w:val="28"/>
          <w:szCs w:val="28"/>
        </w:rPr>
        <w:tab/>
      </w:r>
      <w:r w:rsidRPr="00E668BD">
        <w:rPr>
          <w:rFonts w:ascii="Times New Roman" w:hAnsi="Times New Roman" w:cs="Times New Roman"/>
          <w:sz w:val="28"/>
          <w:szCs w:val="28"/>
        </w:rPr>
        <w:tab/>
      </w:r>
      <w:r w:rsidRPr="00E668BD">
        <w:rPr>
          <w:rFonts w:ascii="Times New Roman" w:hAnsi="Times New Roman" w:cs="Times New Roman"/>
          <w:sz w:val="28"/>
          <w:szCs w:val="28"/>
        </w:rPr>
        <w:tab/>
        <w:t xml:space="preserve">                             № 25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08056F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E668BD">
        <w:rPr>
          <w:rFonts w:ascii="Times New Roman" w:hAnsi="Times New Roman" w:cs="Times New Roman"/>
        </w:rPr>
        <w:t>г. Череповец</w:t>
      </w:r>
    </w:p>
    <w:p w:rsidR="0008056F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8056F" w:rsidRPr="00E668BD" w:rsidRDefault="0008056F" w:rsidP="0008056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C4594" w:rsidRPr="00B3070F" w:rsidRDefault="008F5861" w:rsidP="00B30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594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</w:t>
      </w:r>
      <w:r w:rsidR="000C4594" w:rsidRPr="00B3070F">
        <w:rPr>
          <w:rFonts w:ascii="Times New Roman" w:hAnsi="Times New Roman" w:cs="Times New Roman"/>
          <w:b/>
          <w:sz w:val="28"/>
          <w:szCs w:val="28"/>
        </w:rPr>
        <w:t xml:space="preserve">комплектования и финансирования </w:t>
      </w:r>
    </w:p>
    <w:p w:rsidR="008F5861" w:rsidRPr="000C4594" w:rsidRDefault="000C4594" w:rsidP="00B30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0F">
        <w:rPr>
          <w:rFonts w:ascii="Times New Roman" w:hAnsi="Times New Roman"/>
          <w:b/>
          <w:sz w:val="28"/>
          <w:szCs w:val="28"/>
        </w:rPr>
        <w:t>лагерей с дневным пребыванием детей</w:t>
      </w:r>
      <w:r w:rsidR="00B3070F" w:rsidRPr="00B3070F">
        <w:rPr>
          <w:rFonts w:ascii="Times New Roman" w:hAnsi="Times New Roman"/>
          <w:b/>
          <w:sz w:val="28"/>
          <w:szCs w:val="28"/>
        </w:rPr>
        <w:t xml:space="preserve">, </w:t>
      </w:r>
      <w:r w:rsidR="00B3070F" w:rsidRPr="00B3070F">
        <w:rPr>
          <w:rFonts w:ascii="Times New Roman" w:hAnsi="Times New Roman" w:cs="Times New Roman"/>
          <w:b/>
          <w:sz w:val="28"/>
          <w:szCs w:val="28"/>
        </w:rPr>
        <w:t xml:space="preserve">расположенных </w:t>
      </w:r>
      <w:r w:rsidR="0008056F">
        <w:rPr>
          <w:rFonts w:ascii="Times New Roman" w:hAnsi="Times New Roman" w:cs="Times New Roman"/>
          <w:b/>
          <w:sz w:val="28"/>
          <w:szCs w:val="28"/>
        </w:rPr>
        <w:br/>
      </w:r>
      <w:r w:rsidR="00B3070F" w:rsidRPr="00B3070F">
        <w:rPr>
          <w:rFonts w:ascii="Times New Roman" w:hAnsi="Times New Roman" w:cs="Times New Roman"/>
          <w:b/>
          <w:sz w:val="28"/>
          <w:szCs w:val="28"/>
        </w:rPr>
        <w:t xml:space="preserve">на территории Череповецкого муниципального </w:t>
      </w:r>
      <w:r w:rsidR="00E64E3A">
        <w:rPr>
          <w:rFonts w:ascii="Times New Roman" w:hAnsi="Times New Roman" w:cs="Times New Roman"/>
          <w:b/>
          <w:sz w:val="28"/>
          <w:szCs w:val="28"/>
        </w:rPr>
        <w:t>округа</w:t>
      </w:r>
      <w:r w:rsidR="00B3070F">
        <w:rPr>
          <w:rFonts w:ascii="Times New Roman" w:hAnsi="Times New Roman"/>
          <w:b/>
          <w:sz w:val="28"/>
          <w:szCs w:val="28"/>
        </w:rPr>
        <w:t xml:space="preserve">, </w:t>
      </w:r>
      <w:r w:rsidRPr="00B3070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202</w:t>
      </w:r>
      <w:r w:rsidR="00E64E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6</w:t>
      </w:r>
      <w:r w:rsidRPr="00B3070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году</w:t>
      </w:r>
    </w:p>
    <w:p w:rsidR="002D6F87" w:rsidRDefault="002D6F87" w:rsidP="002D6F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56F" w:rsidRPr="000C4594" w:rsidRDefault="0008056F" w:rsidP="002D6F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423" w:rsidRPr="000F2D41" w:rsidRDefault="00027423" w:rsidP="0008056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F2D41">
        <w:rPr>
          <w:rFonts w:ascii="Times New Roman" w:hAnsi="Times New Roman" w:cs="Times New Roman"/>
          <w:b w:val="0"/>
          <w:sz w:val="28"/>
          <w:szCs w:val="28"/>
        </w:rPr>
        <w:t>В соответствии с постановлением администрации Череповецкого муниципального района от 27.10.2025 № 483 «Об утверждении муниципальной программы «Развитие системы образования Череповецкого муниципального округа»» (с изменениями и дополнениями), постановлением Администрации Череповецкого муниципального округа от 02.04.2026 № 174 «Об организации отдыха, оздоровления детей, проживающих на территории Череповецкого муниципального округа, в 2026 году</w:t>
      </w:r>
      <w:r w:rsidR="00D86EBC" w:rsidRPr="000F2D41">
        <w:rPr>
          <w:rFonts w:ascii="Times New Roman" w:hAnsi="Times New Roman" w:cs="Times New Roman"/>
          <w:b w:val="0"/>
          <w:sz w:val="28"/>
          <w:szCs w:val="28"/>
        </w:rPr>
        <w:t>»</w:t>
      </w:r>
      <w:r w:rsidR="00C27F72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 и дополнениями)</w:t>
      </w:r>
      <w:proofErr w:type="gramEnd"/>
    </w:p>
    <w:p w:rsidR="00D86EBC" w:rsidRPr="000F2D41" w:rsidRDefault="00D86EBC" w:rsidP="0002742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D6F87" w:rsidRPr="000F2D41" w:rsidRDefault="002D6F87" w:rsidP="002D6F8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F2D41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0C4594" w:rsidRPr="00B3070F" w:rsidRDefault="002D6F87" w:rsidP="0008056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0F2D41">
        <w:rPr>
          <w:rFonts w:ascii="Times New Roman" w:hAnsi="Times New Roman" w:cs="Times New Roman"/>
          <w:sz w:val="28"/>
          <w:szCs w:val="28"/>
        </w:rPr>
        <w:t xml:space="preserve">1. </w:t>
      </w:r>
      <w:r w:rsidR="009C7091" w:rsidRPr="000F2D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Утвердить план комплектования и финансирования лагерей </w:t>
      </w:r>
      <w:r w:rsidR="000C4594" w:rsidRPr="000F2D41">
        <w:rPr>
          <w:rFonts w:ascii="Times New Roman" w:hAnsi="Times New Roman"/>
          <w:sz w:val="28"/>
          <w:szCs w:val="28"/>
        </w:rPr>
        <w:t>с дневным пребыванием детей</w:t>
      </w:r>
      <w:r w:rsidR="00157967" w:rsidRPr="000F2D41">
        <w:rPr>
          <w:rFonts w:ascii="Times New Roman" w:hAnsi="Times New Roman"/>
          <w:sz w:val="28"/>
          <w:szCs w:val="28"/>
        </w:rPr>
        <w:t>,</w:t>
      </w:r>
      <w:r w:rsidR="00B3070F" w:rsidRPr="000F2D41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Череповецкого муниципального </w:t>
      </w:r>
      <w:r w:rsidR="00E64E3A" w:rsidRPr="000F2D41">
        <w:rPr>
          <w:rFonts w:ascii="Times New Roman" w:hAnsi="Times New Roman" w:cs="Times New Roman"/>
          <w:sz w:val="28"/>
          <w:szCs w:val="28"/>
        </w:rPr>
        <w:t>округа</w:t>
      </w:r>
      <w:r w:rsidR="00B3070F" w:rsidRPr="000F2D41">
        <w:rPr>
          <w:rFonts w:ascii="Times New Roman" w:hAnsi="Times New Roman"/>
          <w:sz w:val="28"/>
          <w:szCs w:val="28"/>
        </w:rPr>
        <w:t xml:space="preserve">, </w:t>
      </w:r>
      <w:r w:rsidR="009C7091" w:rsidRPr="000F2D41">
        <w:rPr>
          <w:rFonts w:ascii="Times New Roman" w:eastAsiaTheme="minorHAnsi" w:hAnsi="Times New Roman" w:cs="Times New Roman"/>
          <w:sz w:val="28"/>
          <w:szCs w:val="28"/>
          <w:lang w:eastAsia="en-US"/>
        </w:rPr>
        <w:t>в 202</w:t>
      </w:r>
      <w:r w:rsidR="00E64E3A" w:rsidRPr="000F2D41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9C7091" w:rsidRPr="000F2D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</w:t>
      </w:r>
      <w:r w:rsidR="00814C10" w:rsidRPr="000F2D41">
        <w:rPr>
          <w:rFonts w:ascii="Times New Roman" w:eastAsiaTheme="minorHAnsi" w:hAnsi="Times New Roman" w:cs="Times New Roman"/>
          <w:color w:val="000000"/>
          <w:sz w:val="28"/>
          <w:szCs w:val="24"/>
          <w:lang w:eastAsia="en-US"/>
        </w:rPr>
        <w:t xml:space="preserve">согласно </w:t>
      </w:r>
      <w:r w:rsidR="00E64E3A" w:rsidRPr="000F2D41">
        <w:rPr>
          <w:rFonts w:ascii="Times New Roman" w:eastAsiaTheme="minorHAnsi" w:hAnsi="Times New Roman" w:cs="Times New Roman"/>
          <w:color w:val="000000"/>
          <w:sz w:val="28"/>
          <w:szCs w:val="24"/>
          <w:lang w:eastAsia="en-US"/>
        </w:rPr>
        <w:t>п</w:t>
      </w:r>
      <w:r w:rsidR="00814C10" w:rsidRPr="000F2D41">
        <w:rPr>
          <w:rFonts w:ascii="Times New Roman" w:eastAsiaTheme="minorHAnsi" w:hAnsi="Times New Roman" w:cs="Times New Roman"/>
          <w:color w:val="000000"/>
          <w:sz w:val="28"/>
          <w:szCs w:val="24"/>
          <w:lang w:eastAsia="en-US"/>
        </w:rPr>
        <w:t xml:space="preserve">риложению </w:t>
      </w:r>
      <w:r w:rsidR="000C4594" w:rsidRPr="000F2D41">
        <w:rPr>
          <w:rFonts w:ascii="Times New Roman" w:eastAsiaTheme="minorHAnsi" w:hAnsi="Times New Roman" w:cs="Times New Roman"/>
          <w:color w:val="000000"/>
          <w:sz w:val="28"/>
          <w:szCs w:val="24"/>
          <w:lang w:eastAsia="en-US"/>
        </w:rPr>
        <w:t xml:space="preserve">к настоящему </w:t>
      </w:r>
      <w:r w:rsidR="00E64E3A" w:rsidRPr="000F2D41">
        <w:rPr>
          <w:rFonts w:ascii="Times New Roman" w:eastAsiaTheme="minorHAnsi" w:hAnsi="Times New Roman" w:cs="Times New Roman"/>
          <w:color w:val="000000"/>
          <w:sz w:val="28"/>
          <w:szCs w:val="24"/>
          <w:lang w:eastAsia="en-US"/>
        </w:rPr>
        <w:t>п</w:t>
      </w:r>
      <w:r w:rsidR="000C4594" w:rsidRPr="000F2D41">
        <w:rPr>
          <w:rFonts w:ascii="Times New Roman" w:eastAsiaTheme="minorHAnsi" w:hAnsi="Times New Roman" w:cs="Times New Roman"/>
          <w:color w:val="000000"/>
          <w:sz w:val="28"/>
          <w:szCs w:val="24"/>
          <w:lang w:eastAsia="en-US"/>
        </w:rPr>
        <w:t>остановлению.</w:t>
      </w:r>
    </w:p>
    <w:p w:rsidR="002D6F87" w:rsidRPr="00F96329" w:rsidRDefault="00896A4E" w:rsidP="000805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29">
        <w:rPr>
          <w:rFonts w:ascii="Times New Roman" w:hAnsi="Times New Roman" w:cs="Times New Roman"/>
          <w:sz w:val="28"/>
          <w:szCs w:val="28"/>
        </w:rPr>
        <w:t>2</w:t>
      </w:r>
      <w:r w:rsidR="002D6F87" w:rsidRPr="00F96329">
        <w:rPr>
          <w:rFonts w:ascii="Times New Roman" w:hAnsi="Times New Roman" w:cs="Times New Roman"/>
          <w:sz w:val="28"/>
          <w:szCs w:val="28"/>
        </w:rPr>
        <w:t xml:space="preserve">. </w:t>
      </w:r>
      <w:r w:rsidR="00484184" w:rsidRPr="00F96329">
        <w:rPr>
          <w:rFonts w:ascii="Times New Roman" w:hAnsi="Times New Roman" w:cs="Times New Roman"/>
          <w:sz w:val="28"/>
          <w:szCs w:val="28"/>
        </w:rPr>
        <w:t>О</w:t>
      </w:r>
      <w:r w:rsidR="002D6F87" w:rsidRPr="00F96329">
        <w:rPr>
          <w:rFonts w:ascii="Times New Roman" w:hAnsi="Times New Roman" w:cs="Times New Roman"/>
          <w:sz w:val="28"/>
          <w:szCs w:val="28"/>
        </w:rPr>
        <w:t>публиковать</w:t>
      </w:r>
      <w:r w:rsidR="00484184" w:rsidRPr="00F96329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2D6F87" w:rsidRPr="00F96329">
        <w:rPr>
          <w:rFonts w:ascii="Times New Roman" w:hAnsi="Times New Roman" w:cs="Times New Roman"/>
          <w:sz w:val="28"/>
          <w:szCs w:val="28"/>
        </w:rPr>
        <w:t xml:space="preserve"> в газете «Сельская новь» и разместить на официальном сайте</w:t>
      </w:r>
      <w:r w:rsidR="00B51F36" w:rsidRPr="00F96329">
        <w:rPr>
          <w:rFonts w:ascii="Times New Roman" w:hAnsi="Times New Roman" w:cs="Times New Roman"/>
          <w:sz w:val="28"/>
          <w:szCs w:val="28"/>
        </w:rPr>
        <w:t xml:space="preserve"> </w:t>
      </w:r>
      <w:r w:rsidR="002D6F87" w:rsidRPr="00F96329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E64E3A">
        <w:rPr>
          <w:rFonts w:ascii="Times New Roman" w:hAnsi="Times New Roman" w:cs="Times New Roman"/>
          <w:sz w:val="28"/>
          <w:szCs w:val="28"/>
        </w:rPr>
        <w:t>округа</w:t>
      </w:r>
      <w:r w:rsidR="00C0434D" w:rsidRPr="00F96329">
        <w:rPr>
          <w:rFonts w:ascii="Times New Roman" w:hAnsi="Times New Roman" w:cs="Times New Roman"/>
          <w:sz w:val="28"/>
          <w:szCs w:val="28"/>
        </w:rPr>
        <w:t xml:space="preserve"> </w:t>
      </w:r>
      <w:r w:rsidR="0008056F">
        <w:rPr>
          <w:rFonts w:ascii="Times New Roman" w:hAnsi="Times New Roman" w:cs="Times New Roman"/>
          <w:sz w:val="28"/>
          <w:szCs w:val="28"/>
        </w:rPr>
        <w:br/>
      </w:r>
      <w:r w:rsidR="002D6F87" w:rsidRPr="00F96329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7909AE" w:rsidRPr="00F96329">
        <w:rPr>
          <w:rFonts w:ascii="Times New Roman" w:hAnsi="Times New Roman" w:cs="Times New Roman"/>
          <w:sz w:val="28"/>
          <w:szCs w:val="28"/>
        </w:rPr>
        <w:t>«</w:t>
      </w:r>
      <w:r w:rsidR="002D6F87" w:rsidRPr="00F96329">
        <w:rPr>
          <w:rFonts w:ascii="Times New Roman" w:hAnsi="Times New Roman" w:cs="Times New Roman"/>
          <w:sz w:val="28"/>
          <w:szCs w:val="28"/>
        </w:rPr>
        <w:t>Интернет</w:t>
      </w:r>
      <w:r w:rsidR="007909AE" w:rsidRPr="00F96329">
        <w:rPr>
          <w:rFonts w:ascii="Times New Roman" w:hAnsi="Times New Roman" w:cs="Times New Roman"/>
          <w:sz w:val="28"/>
          <w:szCs w:val="28"/>
        </w:rPr>
        <w:t>»</w:t>
      </w:r>
      <w:r w:rsidR="002D6F87" w:rsidRPr="00F9632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47E7C" w:rsidRPr="00A7399C" w:rsidRDefault="00896A4E" w:rsidP="000805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63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47E7C" w:rsidRPr="00F96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547E7C" w:rsidRPr="00F96329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547E7C" w:rsidRPr="00F96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выполнением постановления возложить на заместителя </w:t>
      </w:r>
      <w:r w:rsidR="00E64E3A">
        <w:rPr>
          <w:rFonts w:ascii="Times New Roman" w:eastAsia="Calibri" w:hAnsi="Times New Roman" w:cs="Times New Roman"/>
          <w:sz w:val="28"/>
          <w:szCs w:val="28"/>
          <w:lang w:eastAsia="en-US"/>
        </w:rPr>
        <w:t>главы округа</w:t>
      </w:r>
      <w:r w:rsidR="00547E7C" w:rsidRPr="00F96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Самчук Н.Е.</w:t>
      </w:r>
    </w:p>
    <w:p w:rsidR="002D6F87" w:rsidRPr="00A7399C" w:rsidRDefault="002D6F87" w:rsidP="002D6F87">
      <w:pPr>
        <w:spacing w:after="0" w:line="240" w:lineRule="auto"/>
        <w:contextualSpacing/>
        <w:rPr>
          <w:rStyle w:val="af3"/>
          <w:rFonts w:ascii="Times New Roman" w:hAnsi="Times New Roman" w:cs="Times New Roman"/>
          <w:i w:val="0"/>
          <w:sz w:val="28"/>
          <w:szCs w:val="28"/>
        </w:rPr>
      </w:pPr>
    </w:p>
    <w:p w:rsidR="002317D2" w:rsidRDefault="002317D2" w:rsidP="002D6F87">
      <w:pPr>
        <w:spacing w:after="0" w:line="240" w:lineRule="auto"/>
        <w:contextualSpacing/>
        <w:rPr>
          <w:rStyle w:val="af3"/>
          <w:rFonts w:ascii="Times New Roman" w:hAnsi="Times New Roman" w:cs="Times New Roman"/>
          <w:i w:val="0"/>
          <w:sz w:val="28"/>
          <w:szCs w:val="28"/>
        </w:rPr>
      </w:pPr>
    </w:p>
    <w:p w:rsidR="0008056F" w:rsidRPr="00A7399C" w:rsidRDefault="0008056F" w:rsidP="002D6F87">
      <w:pPr>
        <w:spacing w:after="0" w:line="240" w:lineRule="auto"/>
        <w:contextualSpacing/>
        <w:rPr>
          <w:rStyle w:val="af3"/>
          <w:rFonts w:ascii="Times New Roman" w:hAnsi="Times New Roman" w:cs="Times New Roman"/>
          <w:i w:val="0"/>
          <w:sz w:val="28"/>
          <w:szCs w:val="28"/>
        </w:rPr>
      </w:pPr>
    </w:p>
    <w:p w:rsidR="00445DD6" w:rsidRPr="00445DD6" w:rsidRDefault="00E64E3A" w:rsidP="00445DD6">
      <w:pPr>
        <w:pStyle w:val="2"/>
        <w:tabs>
          <w:tab w:val="num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 w:rsidR="00445DD6" w:rsidRPr="00A825EE">
        <w:rPr>
          <w:sz w:val="28"/>
          <w:szCs w:val="28"/>
        </w:rPr>
        <w:t xml:space="preserve"> </w:t>
      </w:r>
      <w:r w:rsidR="00445DD6" w:rsidRPr="00A825EE">
        <w:rPr>
          <w:sz w:val="28"/>
          <w:szCs w:val="28"/>
        </w:rPr>
        <w:tab/>
      </w:r>
      <w:r w:rsidR="00445DD6" w:rsidRPr="00A825EE">
        <w:rPr>
          <w:sz w:val="28"/>
          <w:szCs w:val="28"/>
        </w:rPr>
        <w:tab/>
        <w:t xml:space="preserve">                                 </w:t>
      </w:r>
      <w:r w:rsidR="00445DD6" w:rsidRPr="00A825E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445DD6" w:rsidRPr="00A825EE">
        <w:rPr>
          <w:sz w:val="28"/>
          <w:szCs w:val="28"/>
        </w:rPr>
        <w:t xml:space="preserve">      </w:t>
      </w:r>
      <w:r>
        <w:rPr>
          <w:sz w:val="28"/>
          <w:szCs w:val="28"/>
        </w:rPr>
        <w:t>В.А. Носков</w:t>
      </w:r>
    </w:p>
    <w:p w:rsidR="009C7091" w:rsidRPr="00445DD6" w:rsidRDefault="009C7091" w:rsidP="008368DA">
      <w:pPr>
        <w:tabs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9C7091" w:rsidRDefault="009C7091" w:rsidP="008368DA">
      <w:pPr>
        <w:tabs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9C7091" w:rsidSect="008E7A33">
      <w:headerReference w:type="default" r:id="rId9"/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939" w:rsidRDefault="001F5939" w:rsidP="00CA4098">
      <w:pPr>
        <w:spacing w:after="0" w:line="240" w:lineRule="auto"/>
      </w:pPr>
      <w:r>
        <w:separator/>
      </w:r>
    </w:p>
  </w:endnote>
  <w:endnote w:type="continuationSeparator" w:id="0">
    <w:p w:rsidR="001F5939" w:rsidRDefault="001F5939" w:rsidP="00CA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939" w:rsidRDefault="001F5939" w:rsidP="00CA4098">
      <w:pPr>
        <w:spacing w:after="0" w:line="240" w:lineRule="auto"/>
      </w:pPr>
      <w:r>
        <w:separator/>
      </w:r>
    </w:p>
  </w:footnote>
  <w:footnote w:type="continuationSeparator" w:id="0">
    <w:p w:rsidR="001F5939" w:rsidRDefault="001F5939" w:rsidP="00CA4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79152"/>
      <w:docPartObj>
        <w:docPartGallery w:val="Page Numbers (Top of Page)"/>
        <w:docPartUnique/>
      </w:docPartObj>
    </w:sdtPr>
    <w:sdtContent>
      <w:p w:rsidR="002317D2" w:rsidRDefault="002D2BAA">
        <w:pPr>
          <w:pStyle w:val="ab"/>
          <w:jc w:val="center"/>
        </w:pPr>
        <w:r>
          <w:fldChar w:fldCharType="begin"/>
        </w:r>
        <w:r w:rsidR="0097065B">
          <w:instrText xml:space="preserve"> PAGE   \* MERGEFORMAT </w:instrText>
        </w:r>
        <w:r>
          <w:fldChar w:fldCharType="separate"/>
        </w:r>
        <w:r w:rsidR="009C70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17D2" w:rsidRDefault="002317D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BAF"/>
    <w:multiLevelType w:val="hybridMultilevel"/>
    <w:tmpl w:val="BB2CFCFA"/>
    <w:lvl w:ilvl="0" w:tplc="F89C3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E24C42"/>
    <w:multiLevelType w:val="hybridMultilevel"/>
    <w:tmpl w:val="6E98486C"/>
    <w:lvl w:ilvl="0" w:tplc="ED36E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DD6133"/>
    <w:multiLevelType w:val="multilevel"/>
    <w:tmpl w:val="C1D0F632"/>
    <w:lvl w:ilvl="0">
      <w:start w:val="1"/>
      <w:numFmt w:val="decimal"/>
      <w:pStyle w:val="2-"/>
      <w:lvlText w:val="%1."/>
      <w:lvlJc w:val="left"/>
      <w:pPr>
        <w:ind w:left="2204" w:hanging="360"/>
      </w:pPr>
      <w:rPr>
        <w:rFonts w:hint="default"/>
        <w:b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51D04DFA"/>
    <w:multiLevelType w:val="hybridMultilevel"/>
    <w:tmpl w:val="1AEC17EE"/>
    <w:lvl w:ilvl="0" w:tplc="C8E47F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93500C"/>
    <w:multiLevelType w:val="hybridMultilevel"/>
    <w:tmpl w:val="57828E34"/>
    <w:lvl w:ilvl="0" w:tplc="0D48DE6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6C0C492">
      <w:numFmt w:val="none"/>
      <w:lvlText w:val=""/>
      <w:lvlJc w:val="left"/>
      <w:pPr>
        <w:tabs>
          <w:tab w:val="num" w:pos="360"/>
        </w:tabs>
      </w:pPr>
    </w:lvl>
    <w:lvl w:ilvl="2" w:tplc="A7F85274">
      <w:numFmt w:val="none"/>
      <w:lvlText w:val=""/>
      <w:lvlJc w:val="left"/>
      <w:pPr>
        <w:tabs>
          <w:tab w:val="num" w:pos="360"/>
        </w:tabs>
      </w:pPr>
    </w:lvl>
    <w:lvl w:ilvl="3" w:tplc="9A82FCFC">
      <w:numFmt w:val="none"/>
      <w:lvlText w:val=""/>
      <w:lvlJc w:val="left"/>
      <w:pPr>
        <w:tabs>
          <w:tab w:val="num" w:pos="360"/>
        </w:tabs>
      </w:pPr>
    </w:lvl>
    <w:lvl w:ilvl="4" w:tplc="0A302EAC">
      <w:numFmt w:val="none"/>
      <w:lvlText w:val=""/>
      <w:lvlJc w:val="left"/>
      <w:pPr>
        <w:tabs>
          <w:tab w:val="num" w:pos="360"/>
        </w:tabs>
      </w:pPr>
    </w:lvl>
    <w:lvl w:ilvl="5" w:tplc="ED709512">
      <w:numFmt w:val="none"/>
      <w:lvlText w:val=""/>
      <w:lvlJc w:val="left"/>
      <w:pPr>
        <w:tabs>
          <w:tab w:val="num" w:pos="360"/>
        </w:tabs>
      </w:pPr>
    </w:lvl>
    <w:lvl w:ilvl="6" w:tplc="7C7874DC">
      <w:numFmt w:val="none"/>
      <w:lvlText w:val=""/>
      <w:lvlJc w:val="left"/>
      <w:pPr>
        <w:tabs>
          <w:tab w:val="num" w:pos="360"/>
        </w:tabs>
      </w:pPr>
    </w:lvl>
    <w:lvl w:ilvl="7" w:tplc="9A5886B6">
      <w:numFmt w:val="none"/>
      <w:lvlText w:val=""/>
      <w:lvlJc w:val="left"/>
      <w:pPr>
        <w:tabs>
          <w:tab w:val="num" w:pos="360"/>
        </w:tabs>
      </w:pPr>
    </w:lvl>
    <w:lvl w:ilvl="8" w:tplc="78D88E8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E6B3F26"/>
    <w:multiLevelType w:val="hybridMultilevel"/>
    <w:tmpl w:val="BEA8D202"/>
    <w:lvl w:ilvl="0" w:tplc="0D48DE6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85018"/>
    <w:multiLevelType w:val="multilevel"/>
    <w:tmpl w:val="63E0210E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43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4098"/>
    <w:rsid w:val="0000710A"/>
    <w:rsid w:val="00020135"/>
    <w:rsid w:val="00023C54"/>
    <w:rsid w:val="000272FC"/>
    <w:rsid w:val="00027423"/>
    <w:rsid w:val="00033592"/>
    <w:rsid w:val="000346DF"/>
    <w:rsid w:val="00035DCC"/>
    <w:rsid w:val="00040956"/>
    <w:rsid w:val="00041BEE"/>
    <w:rsid w:val="0005037A"/>
    <w:rsid w:val="0005355A"/>
    <w:rsid w:val="00053B21"/>
    <w:rsid w:val="00054442"/>
    <w:rsid w:val="00055E75"/>
    <w:rsid w:val="00056EFD"/>
    <w:rsid w:val="00063646"/>
    <w:rsid w:val="000655BA"/>
    <w:rsid w:val="0007227D"/>
    <w:rsid w:val="00076106"/>
    <w:rsid w:val="00076EC0"/>
    <w:rsid w:val="0007721B"/>
    <w:rsid w:val="000776C8"/>
    <w:rsid w:val="00080348"/>
    <w:rsid w:val="0008056F"/>
    <w:rsid w:val="00085D20"/>
    <w:rsid w:val="00091573"/>
    <w:rsid w:val="000936A5"/>
    <w:rsid w:val="000968E2"/>
    <w:rsid w:val="00096CA1"/>
    <w:rsid w:val="000A2E58"/>
    <w:rsid w:val="000A56AC"/>
    <w:rsid w:val="000B56EF"/>
    <w:rsid w:val="000B6AFF"/>
    <w:rsid w:val="000C37BC"/>
    <w:rsid w:val="000C4594"/>
    <w:rsid w:val="000D45F5"/>
    <w:rsid w:val="000D64FC"/>
    <w:rsid w:val="000E0BFC"/>
    <w:rsid w:val="000E34E4"/>
    <w:rsid w:val="000F008C"/>
    <w:rsid w:val="000F2D41"/>
    <w:rsid w:val="00104CAC"/>
    <w:rsid w:val="001101A0"/>
    <w:rsid w:val="001123EE"/>
    <w:rsid w:val="001132D2"/>
    <w:rsid w:val="00117A02"/>
    <w:rsid w:val="00131E03"/>
    <w:rsid w:val="00136508"/>
    <w:rsid w:val="00136A14"/>
    <w:rsid w:val="001374B2"/>
    <w:rsid w:val="001379C4"/>
    <w:rsid w:val="001425F6"/>
    <w:rsid w:val="00142D7F"/>
    <w:rsid w:val="00152276"/>
    <w:rsid w:val="001527ED"/>
    <w:rsid w:val="00157967"/>
    <w:rsid w:val="00161481"/>
    <w:rsid w:val="001617B6"/>
    <w:rsid w:val="001639A1"/>
    <w:rsid w:val="0017140E"/>
    <w:rsid w:val="00184246"/>
    <w:rsid w:val="001936A2"/>
    <w:rsid w:val="001942D3"/>
    <w:rsid w:val="001949B3"/>
    <w:rsid w:val="001A2D18"/>
    <w:rsid w:val="001B1BD7"/>
    <w:rsid w:val="001B4CED"/>
    <w:rsid w:val="001C209A"/>
    <w:rsid w:val="001C21E2"/>
    <w:rsid w:val="001C703C"/>
    <w:rsid w:val="001D2882"/>
    <w:rsid w:val="001E194A"/>
    <w:rsid w:val="001E4761"/>
    <w:rsid w:val="001F2C04"/>
    <w:rsid w:val="001F4D97"/>
    <w:rsid w:val="001F5939"/>
    <w:rsid w:val="002032E8"/>
    <w:rsid w:val="002262D8"/>
    <w:rsid w:val="00227AAF"/>
    <w:rsid w:val="00230961"/>
    <w:rsid w:val="002317D2"/>
    <w:rsid w:val="00237717"/>
    <w:rsid w:val="002416CF"/>
    <w:rsid w:val="0024300E"/>
    <w:rsid w:val="002448AE"/>
    <w:rsid w:val="00246424"/>
    <w:rsid w:val="002538F9"/>
    <w:rsid w:val="00255CAC"/>
    <w:rsid w:val="00260337"/>
    <w:rsid w:val="00270340"/>
    <w:rsid w:val="00276C51"/>
    <w:rsid w:val="002803AA"/>
    <w:rsid w:val="00281BB3"/>
    <w:rsid w:val="00282BD8"/>
    <w:rsid w:val="00284B6C"/>
    <w:rsid w:val="00286DA7"/>
    <w:rsid w:val="002877F5"/>
    <w:rsid w:val="00297E77"/>
    <w:rsid w:val="002A31B2"/>
    <w:rsid w:val="002A50ED"/>
    <w:rsid w:val="002B5EB0"/>
    <w:rsid w:val="002C57DB"/>
    <w:rsid w:val="002D20F0"/>
    <w:rsid w:val="002D2B53"/>
    <w:rsid w:val="002D2BAA"/>
    <w:rsid w:val="002D4A83"/>
    <w:rsid w:val="002D6179"/>
    <w:rsid w:val="002D6DD4"/>
    <w:rsid w:val="002D6F87"/>
    <w:rsid w:val="002D738C"/>
    <w:rsid w:val="002E100B"/>
    <w:rsid w:val="002E1D40"/>
    <w:rsid w:val="002E468C"/>
    <w:rsid w:val="002E7B2C"/>
    <w:rsid w:val="00313030"/>
    <w:rsid w:val="00313752"/>
    <w:rsid w:val="00322737"/>
    <w:rsid w:val="003262B4"/>
    <w:rsid w:val="00327894"/>
    <w:rsid w:val="003328D5"/>
    <w:rsid w:val="00337BFC"/>
    <w:rsid w:val="00340D2D"/>
    <w:rsid w:val="00344953"/>
    <w:rsid w:val="00354B23"/>
    <w:rsid w:val="0036506D"/>
    <w:rsid w:val="003676FD"/>
    <w:rsid w:val="003709E5"/>
    <w:rsid w:val="00375AEB"/>
    <w:rsid w:val="00381D3A"/>
    <w:rsid w:val="00384D66"/>
    <w:rsid w:val="003857BA"/>
    <w:rsid w:val="003A3996"/>
    <w:rsid w:val="003B2BAD"/>
    <w:rsid w:val="003C0FCA"/>
    <w:rsid w:val="003C4C79"/>
    <w:rsid w:val="003C6A1F"/>
    <w:rsid w:val="003C6A6B"/>
    <w:rsid w:val="003D0FB3"/>
    <w:rsid w:val="003D2611"/>
    <w:rsid w:val="003D33AD"/>
    <w:rsid w:val="003D7F2C"/>
    <w:rsid w:val="003E4194"/>
    <w:rsid w:val="003F4E21"/>
    <w:rsid w:val="003F5305"/>
    <w:rsid w:val="00401606"/>
    <w:rsid w:val="00401DC5"/>
    <w:rsid w:val="00402F15"/>
    <w:rsid w:val="00405E4E"/>
    <w:rsid w:val="0040777D"/>
    <w:rsid w:val="004113C8"/>
    <w:rsid w:val="004124C1"/>
    <w:rsid w:val="004133B1"/>
    <w:rsid w:val="004265F4"/>
    <w:rsid w:val="00430B14"/>
    <w:rsid w:val="0043527C"/>
    <w:rsid w:val="00435C0A"/>
    <w:rsid w:val="004370E5"/>
    <w:rsid w:val="00437733"/>
    <w:rsid w:val="00440728"/>
    <w:rsid w:val="004429CD"/>
    <w:rsid w:val="00444144"/>
    <w:rsid w:val="00444BFB"/>
    <w:rsid w:val="00445DD6"/>
    <w:rsid w:val="00446C9A"/>
    <w:rsid w:val="004472FE"/>
    <w:rsid w:val="00461440"/>
    <w:rsid w:val="00462031"/>
    <w:rsid w:val="00464B90"/>
    <w:rsid w:val="004651B0"/>
    <w:rsid w:val="0047110A"/>
    <w:rsid w:val="00473975"/>
    <w:rsid w:val="00473B5B"/>
    <w:rsid w:val="004773BD"/>
    <w:rsid w:val="00477F50"/>
    <w:rsid w:val="00484184"/>
    <w:rsid w:val="00484D23"/>
    <w:rsid w:val="00490720"/>
    <w:rsid w:val="0049178F"/>
    <w:rsid w:val="004948F5"/>
    <w:rsid w:val="004960CC"/>
    <w:rsid w:val="004A3995"/>
    <w:rsid w:val="004A4DDE"/>
    <w:rsid w:val="004B51EC"/>
    <w:rsid w:val="004B6A88"/>
    <w:rsid w:val="004C346A"/>
    <w:rsid w:val="004C3778"/>
    <w:rsid w:val="004C661E"/>
    <w:rsid w:val="004E1498"/>
    <w:rsid w:val="004E5878"/>
    <w:rsid w:val="004E6BB7"/>
    <w:rsid w:val="00502008"/>
    <w:rsid w:val="00505B12"/>
    <w:rsid w:val="00514675"/>
    <w:rsid w:val="00525969"/>
    <w:rsid w:val="005303DA"/>
    <w:rsid w:val="00530E13"/>
    <w:rsid w:val="00531888"/>
    <w:rsid w:val="00536F6E"/>
    <w:rsid w:val="005374D1"/>
    <w:rsid w:val="00540EF6"/>
    <w:rsid w:val="00546BD4"/>
    <w:rsid w:val="00547E7C"/>
    <w:rsid w:val="00550A99"/>
    <w:rsid w:val="005514C3"/>
    <w:rsid w:val="0055323D"/>
    <w:rsid w:val="00557B2B"/>
    <w:rsid w:val="00557E85"/>
    <w:rsid w:val="0057575D"/>
    <w:rsid w:val="00592037"/>
    <w:rsid w:val="005928CC"/>
    <w:rsid w:val="0059293A"/>
    <w:rsid w:val="005A6B9B"/>
    <w:rsid w:val="005A7166"/>
    <w:rsid w:val="005B606C"/>
    <w:rsid w:val="005C1975"/>
    <w:rsid w:val="005C3581"/>
    <w:rsid w:val="005C5D62"/>
    <w:rsid w:val="005D661C"/>
    <w:rsid w:val="005E046C"/>
    <w:rsid w:val="005E34EE"/>
    <w:rsid w:val="005E43A2"/>
    <w:rsid w:val="005E48A1"/>
    <w:rsid w:val="005F1847"/>
    <w:rsid w:val="005F5790"/>
    <w:rsid w:val="0062186A"/>
    <w:rsid w:val="00626CF2"/>
    <w:rsid w:val="0063201A"/>
    <w:rsid w:val="006335D7"/>
    <w:rsid w:val="0063431A"/>
    <w:rsid w:val="00643C5C"/>
    <w:rsid w:val="00646C93"/>
    <w:rsid w:val="00647A43"/>
    <w:rsid w:val="00655873"/>
    <w:rsid w:val="00664CD1"/>
    <w:rsid w:val="006704B6"/>
    <w:rsid w:val="00672377"/>
    <w:rsid w:val="00676352"/>
    <w:rsid w:val="0068473C"/>
    <w:rsid w:val="006855A6"/>
    <w:rsid w:val="006A0471"/>
    <w:rsid w:val="006A1B0F"/>
    <w:rsid w:val="006A7D3E"/>
    <w:rsid w:val="006B180D"/>
    <w:rsid w:val="006B1AFC"/>
    <w:rsid w:val="006B2217"/>
    <w:rsid w:val="006B3C9C"/>
    <w:rsid w:val="006B6780"/>
    <w:rsid w:val="006C327B"/>
    <w:rsid w:val="006D2C25"/>
    <w:rsid w:val="006D4424"/>
    <w:rsid w:val="006D7524"/>
    <w:rsid w:val="006E2DE8"/>
    <w:rsid w:val="007072A5"/>
    <w:rsid w:val="00711022"/>
    <w:rsid w:val="007167BC"/>
    <w:rsid w:val="00723B08"/>
    <w:rsid w:val="00726293"/>
    <w:rsid w:val="0072637A"/>
    <w:rsid w:val="007272AA"/>
    <w:rsid w:val="0073130E"/>
    <w:rsid w:val="0073277F"/>
    <w:rsid w:val="007354D0"/>
    <w:rsid w:val="0074324D"/>
    <w:rsid w:val="0074373B"/>
    <w:rsid w:val="00744FBD"/>
    <w:rsid w:val="007467F0"/>
    <w:rsid w:val="00746FDC"/>
    <w:rsid w:val="00751138"/>
    <w:rsid w:val="00753F59"/>
    <w:rsid w:val="007644EF"/>
    <w:rsid w:val="00767B5B"/>
    <w:rsid w:val="00771F52"/>
    <w:rsid w:val="00780EB5"/>
    <w:rsid w:val="007811BF"/>
    <w:rsid w:val="00781A72"/>
    <w:rsid w:val="007909AE"/>
    <w:rsid w:val="00794D18"/>
    <w:rsid w:val="007A0EA2"/>
    <w:rsid w:val="007A3FB0"/>
    <w:rsid w:val="007C1F38"/>
    <w:rsid w:val="007C5F15"/>
    <w:rsid w:val="007D48B2"/>
    <w:rsid w:val="007D5CE1"/>
    <w:rsid w:val="007E6D5F"/>
    <w:rsid w:val="007F29A2"/>
    <w:rsid w:val="007F3828"/>
    <w:rsid w:val="007F64B3"/>
    <w:rsid w:val="008005DD"/>
    <w:rsid w:val="008039E9"/>
    <w:rsid w:val="0081176B"/>
    <w:rsid w:val="008141FD"/>
    <w:rsid w:val="0081434B"/>
    <w:rsid w:val="00814BF0"/>
    <w:rsid w:val="00814C10"/>
    <w:rsid w:val="00816F5C"/>
    <w:rsid w:val="00822A2D"/>
    <w:rsid w:val="00822EC0"/>
    <w:rsid w:val="008254F2"/>
    <w:rsid w:val="00831436"/>
    <w:rsid w:val="0083239E"/>
    <w:rsid w:val="00832420"/>
    <w:rsid w:val="00834A6E"/>
    <w:rsid w:val="008368DA"/>
    <w:rsid w:val="00841E4D"/>
    <w:rsid w:val="00854202"/>
    <w:rsid w:val="0085464F"/>
    <w:rsid w:val="00854990"/>
    <w:rsid w:val="0085578D"/>
    <w:rsid w:val="008569AA"/>
    <w:rsid w:val="00860068"/>
    <w:rsid w:val="00860785"/>
    <w:rsid w:val="00867846"/>
    <w:rsid w:val="008678B3"/>
    <w:rsid w:val="008749C8"/>
    <w:rsid w:val="00881A10"/>
    <w:rsid w:val="00881A94"/>
    <w:rsid w:val="0089134E"/>
    <w:rsid w:val="008916ED"/>
    <w:rsid w:val="00892B1F"/>
    <w:rsid w:val="00896A4E"/>
    <w:rsid w:val="008A140E"/>
    <w:rsid w:val="008A39C7"/>
    <w:rsid w:val="008A4020"/>
    <w:rsid w:val="008A778D"/>
    <w:rsid w:val="008B2F9A"/>
    <w:rsid w:val="008B5F5B"/>
    <w:rsid w:val="008B7764"/>
    <w:rsid w:val="008D5DB0"/>
    <w:rsid w:val="008E0602"/>
    <w:rsid w:val="008E094E"/>
    <w:rsid w:val="008E2208"/>
    <w:rsid w:val="008E7A33"/>
    <w:rsid w:val="008F0B39"/>
    <w:rsid w:val="008F5861"/>
    <w:rsid w:val="008F7683"/>
    <w:rsid w:val="0092052C"/>
    <w:rsid w:val="0093052E"/>
    <w:rsid w:val="009353EE"/>
    <w:rsid w:val="00944029"/>
    <w:rsid w:val="0095139D"/>
    <w:rsid w:val="009527AC"/>
    <w:rsid w:val="0095309E"/>
    <w:rsid w:val="00956B2C"/>
    <w:rsid w:val="009631AB"/>
    <w:rsid w:val="0097065B"/>
    <w:rsid w:val="009829A3"/>
    <w:rsid w:val="009847E1"/>
    <w:rsid w:val="0099663B"/>
    <w:rsid w:val="009A20BD"/>
    <w:rsid w:val="009B2963"/>
    <w:rsid w:val="009B2975"/>
    <w:rsid w:val="009B30D5"/>
    <w:rsid w:val="009B7C13"/>
    <w:rsid w:val="009C7091"/>
    <w:rsid w:val="009C7E9A"/>
    <w:rsid w:val="009D04A2"/>
    <w:rsid w:val="009D326E"/>
    <w:rsid w:val="009D501E"/>
    <w:rsid w:val="009E1CB7"/>
    <w:rsid w:val="009E3DF4"/>
    <w:rsid w:val="009E494B"/>
    <w:rsid w:val="009F0C8C"/>
    <w:rsid w:val="009F16C8"/>
    <w:rsid w:val="009F21BD"/>
    <w:rsid w:val="009F448A"/>
    <w:rsid w:val="009F6F7B"/>
    <w:rsid w:val="00A03B88"/>
    <w:rsid w:val="00A17E20"/>
    <w:rsid w:val="00A20274"/>
    <w:rsid w:val="00A35578"/>
    <w:rsid w:val="00A4038F"/>
    <w:rsid w:val="00A40EEC"/>
    <w:rsid w:val="00A42CB3"/>
    <w:rsid w:val="00A459FB"/>
    <w:rsid w:val="00A50A5C"/>
    <w:rsid w:val="00A5117F"/>
    <w:rsid w:val="00A52152"/>
    <w:rsid w:val="00A52B72"/>
    <w:rsid w:val="00A564D3"/>
    <w:rsid w:val="00A65287"/>
    <w:rsid w:val="00A65748"/>
    <w:rsid w:val="00A657FB"/>
    <w:rsid w:val="00A70888"/>
    <w:rsid w:val="00A709A8"/>
    <w:rsid w:val="00A7399C"/>
    <w:rsid w:val="00A76CB1"/>
    <w:rsid w:val="00A825EE"/>
    <w:rsid w:val="00A9050A"/>
    <w:rsid w:val="00A96BC9"/>
    <w:rsid w:val="00AA390A"/>
    <w:rsid w:val="00AB3BD0"/>
    <w:rsid w:val="00AB3F1C"/>
    <w:rsid w:val="00AC03F8"/>
    <w:rsid w:val="00AC4F4E"/>
    <w:rsid w:val="00AD6805"/>
    <w:rsid w:val="00AD6A12"/>
    <w:rsid w:val="00AD6E68"/>
    <w:rsid w:val="00AE2A35"/>
    <w:rsid w:val="00AE43DB"/>
    <w:rsid w:val="00AF771F"/>
    <w:rsid w:val="00B023FC"/>
    <w:rsid w:val="00B059BD"/>
    <w:rsid w:val="00B063E2"/>
    <w:rsid w:val="00B070BF"/>
    <w:rsid w:val="00B076C0"/>
    <w:rsid w:val="00B104B5"/>
    <w:rsid w:val="00B1201E"/>
    <w:rsid w:val="00B12DCC"/>
    <w:rsid w:val="00B15660"/>
    <w:rsid w:val="00B17378"/>
    <w:rsid w:val="00B234B6"/>
    <w:rsid w:val="00B239A9"/>
    <w:rsid w:val="00B3070F"/>
    <w:rsid w:val="00B4151B"/>
    <w:rsid w:val="00B43771"/>
    <w:rsid w:val="00B51F36"/>
    <w:rsid w:val="00B53941"/>
    <w:rsid w:val="00B548A0"/>
    <w:rsid w:val="00B55FB8"/>
    <w:rsid w:val="00B6393A"/>
    <w:rsid w:val="00B66458"/>
    <w:rsid w:val="00B67B84"/>
    <w:rsid w:val="00B7090D"/>
    <w:rsid w:val="00B75CBC"/>
    <w:rsid w:val="00B810B9"/>
    <w:rsid w:val="00BA30A6"/>
    <w:rsid w:val="00BB1B40"/>
    <w:rsid w:val="00BC1133"/>
    <w:rsid w:val="00BD5A16"/>
    <w:rsid w:val="00BE004F"/>
    <w:rsid w:val="00BF060C"/>
    <w:rsid w:val="00BF0B93"/>
    <w:rsid w:val="00BF121F"/>
    <w:rsid w:val="00BF665E"/>
    <w:rsid w:val="00BF6EE0"/>
    <w:rsid w:val="00C00BF6"/>
    <w:rsid w:val="00C0434D"/>
    <w:rsid w:val="00C106C1"/>
    <w:rsid w:val="00C26649"/>
    <w:rsid w:val="00C27422"/>
    <w:rsid w:val="00C27CAA"/>
    <w:rsid w:val="00C27F72"/>
    <w:rsid w:val="00C32D5E"/>
    <w:rsid w:val="00C32DE8"/>
    <w:rsid w:val="00C35DC3"/>
    <w:rsid w:val="00C56458"/>
    <w:rsid w:val="00C67F95"/>
    <w:rsid w:val="00C72766"/>
    <w:rsid w:val="00C74FE0"/>
    <w:rsid w:val="00C759C4"/>
    <w:rsid w:val="00C76E86"/>
    <w:rsid w:val="00C83891"/>
    <w:rsid w:val="00C83D2F"/>
    <w:rsid w:val="00C95E1F"/>
    <w:rsid w:val="00CA4098"/>
    <w:rsid w:val="00CB6215"/>
    <w:rsid w:val="00CB7666"/>
    <w:rsid w:val="00CC2F8A"/>
    <w:rsid w:val="00CC73D8"/>
    <w:rsid w:val="00CC7CA9"/>
    <w:rsid w:val="00CD0C2F"/>
    <w:rsid w:val="00CD4E10"/>
    <w:rsid w:val="00CD4E9D"/>
    <w:rsid w:val="00CD728A"/>
    <w:rsid w:val="00CE2C6A"/>
    <w:rsid w:val="00CE41B7"/>
    <w:rsid w:val="00CE5DCE"/>
    <w:rsid w:val="00D0553A"/>
    <w:rsid w:val="00D06939"/>
    <w:rsid w:val="00D11334"/>
    <w:rsid w:val="00D16F73"/>
    <w:rsid w:val="00D17D77"/>
    <w:rsid w:val="00D2327C"/>
    <w:rsid w:val="00D3150B"/>
    <w:rsid w:val="00D31E22"/>
    <w:rsid w:val="00D33EFB"/>
    <w:rsid w:val="00D40E14"/>
    <w:rsid w:val="00D42164"/>
    <w:rsid w:val="00D44220"/>
    <w:rsid w:val="00D473FE"/>
    <w:rsid w:val="00D5392E"/>
    <w:rsid w:val="00D666A0"/>
    <w:rsid w:val="00D75C13"/>
    <w:rsid w:val="00D7613A"/>
    <w:rsid w:val="00D76595"/>
    <w:rsid w:val="00D82638"/>
    <w:rsid w:val="00D86EBC"/>
    <w:rsid w:val="00DA08D0"/>
    <w:rsid w:val="00DA096B"/>
    <w:rsid w:val="00DA189C"/>
    <w:rsid w:val="00DB7422"/>
    <w:rsid w:val="00DC4394"/>
    <w:rsid w:val="00DD080D"/>
    <w:rsid w:val="00DD1DAD"/>
    <w:rsid w:val="00DD234C"/>
    <w:rsid w:val="00DD4AB9"/>
    <w:rsid w:val="00DD4E0F"/>
    <w:rsid w:val="00DD7C88"/>
    <w:rsid w:val="00DE13F3"/>
    <w:rsid w:val="00DE258D"/>
    <w:rsid w:val="00DE4731"/>
    <w:rsid w:val="00DE4C9A"/>
    <w:rsid w:val="00DE7A20"/>
    <w:rsid w:val="00DF3190"/>
    <w:rsid w:val="00DF4729"/>
    <w:rsid w:val="00DF62E3"/>
    <w:rsid w:val="00E04D2B"/>
    <w:rsid w:val="00E07BC5"/>
    <w:rsid w:val="00E169C7"/>
    <w:rsid w:val="00E27EB3"/>
    <w:rsid w:val="00E30710"/>
    <w:rsid w:val="00E31F6B"/>
    <w:rsid w:val="00E335B3"/>
    <w:rsid w:val="00E34754"/>
    <w:rsid w:val="00E34D8C"/>
    <w:rsid w:val="00E34E01"/>
    <w:rsid w:val="00E35744"/>
    <w:rsid w:val="00E40806"/>
    <w:rsid w:val="00E53AF3"/>
    <w:rsid w:val="00E64E3A"/>
    <w:rsid w:val="00E672F4"/>
    <w:rsid w:val="00E97921"/>
    <w:rsid w:val="00EA167D"/>
    <w:rsid w:val="00EA3588"/>
    <w:rsid w:val="00EB1EF2"/>
    <w:rsid w:val="00ED762B"/>
    <w:rsid w:val="00EE7760"/>
    <w:rsid w:val="00EF454A"/>
    <w:rsid w:val="00EF4C55"/>
    <w:rsid w:val="00EF5498"/>
    <w:rsid w:val="00F006ED"/>
    <w:rsid w:val="00F03983"/>
    <w:rsid w:val="00F0681E"/>
    <w:rsid w:val="00F16FA8"/>
    <w:rsid w:val="00F31FC3"/>
    <w:rsid w:val="00F34A26"/>
    <w:rsid w:val="00F34C0A"/>
    <w:rsid w:val="00F463B3"/>
    <w:rsid w:val="00F47115"/>
    <w:rsid w:val="00F47631"/>
    <w:rsid w:val="00F6474C"/>
    <w:rsid w:val="00F704AD"/>
    <w:rsid w:val="00F71E7E"/>
    <w:rsid w:val="00F74B35"/>
    <w:rsid w:val="00F87020"/>
    <w:rsid w:val="00F96329"/>
    <w:rsid w:val="00F97E4D"/>
    <w:rsid w:val="00FA5A6B"/>
    <w:rsid w:val="00FB2D89"/>
    <w:rsid w:val="00FB598F"/>
    <w:rsid w:val="00FB699D"/>
    <w:rsid w:val="00FB6FE1"/>
    <w:rsid w:val="00FC5F4A"/>
    <w:rsid w:val="00FD5A8C"/>
    <w:rsid w:val="00FF050E"/>
    <w:rsid w:val="00FF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AA"/>
  </w:style>
  <w:style w:type="paragraph" w:styleId="3">
    <w:name w:val="heading 3"/>
    <w:basedOn w:val="a"/>
    <w:next w:val="a"/>
    <w:link w:val="30"/>
    <w:qFormat/>
    <w:rsid w:val="002D6F87"/>
    <w:pPr>
      <w:keepNext/>
      <w:widowControl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CA4098"/>
    <w:pPr>
      <w:keepNext/>
      <w:tabs>
        <w:tab w:val="num" w:pos="0"/>
      </w:tabs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rsid w:val="00CA409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41">
    <w:name w:val="Заголовок 4 Знак1"/>
    <w:basedOn w:val="a0"/>
    <w:link w:val="4"/>
    <w:uiPriority w:val="99"/>
    <w:locked/>
    <w:rsid w:val="00CA40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CA40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paragraph" w:customStyle="1" w:styleId="ConsPlusNonformat">
    <w:name w:val="ConsPlusNonformat"/>
    <w:uiPriority w:val="99"/>
    <w:rsid w:val="00CA40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rsid w:val="00CA4098"/>
    <w:rPr>
      <w:rFonts w:ascii="Arial" w:hAnsi="Arial" w:cs="Arial"/>
      <w:b/>
      <w:bCs/>
      <w:sz w:val="26"/>
      <w:szCs w:val="26"/>
      <w:lang w:val="ru-RU" w:eastAsia="ru-RU"/>
    </w:rPr>
  </w:style>
  <w:style w:type="character" w:styleId="a3">
    <w:name w:val="Hyperlink"/>
    <w:basedOn w:val="a0"/>
    <w:uiPriority w:val="99"/>
    <w:rsid w:val="00CA4098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CA4098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A4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CA40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CA4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CA40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CA40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нак"/>
    <w:basedOn w:val="a0"/>
    <w:uiPriority w:val="99"/>
    <w:rsid w:val="00CA4098"/>
    <w:rPr>
      <w:rFonts w:cs="Times New Roman"/>
      <w:sz w:val="16"/>
      <w:szCs w:val="16"/>
      <w:lang w:val="ru-RU" w:eastAsia="ru-RU"/>
    </w:rPr>
  </w:style>
  <w:style w:type="paragraph" w:styleId="a7">
    <w:name w:val="Normal (Web)"/>
    <w:basedOn w:val="a"/>
    <w:link w:val="a8"/>
    <w:uiPriority w:val="99"/>
    <w:rsid w:val="00CA409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бычный (веб) Знак"/>
    <w:basedOn w:val="a0"/>
    <w:link w:val="a7"/>
    <w:uiPriority w:val="99"/>
    <w:locked/>
    <w:rsid w:val="00CA40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CA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4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CA40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CA40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A4098"/>
    <w:rPr>
      <w:rFonts w:ascii="Arial" w:eastAsia="Times New Roman" w:hAnsi="Arial" w:cs="Times New Roman"/>
      <w:lang w:eastAsia="ru-RU"/>
    </w:rPr>
  </w:style>
  <w:style w:type="character" w:styleId="ad">
    <w:name w:val="footnote reference"/>
    <w:basedOn w:val="a0"/>
    <w:uiPriority w:val="99"/>
    <w:semiHidden/>
    <w:rsid w:val="00CA4098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CA409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A40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CA409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CA4098"/>
  </w:style>
  <w:style w:type="paragraph" w:customStyle="1" w:styleId="Default">
    <w:name w:val="Default"/>
    <w:rsid w:val="00CA40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CA4098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eastAsia="Calibri" w:hAnsi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CA4098"/>
    <w:pPr>
      <w:numPr>
        <w:ilvl w:val="2"/>
        <w:numId w:val="1"/>
      </w:numPr>
      <w:spacing w:after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CA4098"/>
    <w:pPr>
      <w:widowControl/>
      <w:numPr>
        <w:ilvl w:val="1"/>
        <w:numId w:val="1"/>
      </w:numPr>
      <w:spacing w:line="276" w:lineRule="auto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D5392E"/>
    <w:pPr>
      <w:ind w:left="720"/>
      <w:contextualSpacing/>
    </w:pPr>
  </w:style>
  <w:style w:type="character" w:styleId="af">
    <w:name w:val="Strong"/>
    <w:basedOn w:val="a0"/>
    <w:uiPriority w:val="22"/>
    <w:qFormat/>
    <w:rsid w:val="00B12DCC"/>
    <w:rPr>
      <w:b/>
      <w:bCs/>
    </w:rPr>
  </w:style>
  <w:style w:type="table" w:styleId="af0">
    <w:name w:val="Table Grid"/>
    <w:basedOn w:val="a1"/>
    <w:uiPriority w:val="59"/>
    <w:rsid w:val="000E0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af2"/>
    <w:uiPriority w:val="99"/>
    <w:semiHidden/>
    <w:unhideWhenUsed/>
    <w:rsid w:val="00142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42D7F"/>
  </w:style>
  <w:style w:type="character" w:styleId="af3">
    <w:name w:val="Emphasis"/>
    <w:basedOn w:val="a0"/>
    <w:qFormat/>
    <w:rsid w:val="000D64FC"/>
    <w:rPr>
      <w:i/>
      <w:iCs/>
    </w:rPr>
  </w:style>
  <w:style w:type="character" w:styleId="af4">
    <w:name w:val="FollowedHyperlink"/>
    <w:basedOn w:val="a0"/>
    <w:uiPriority w:val="99"/>
    <w:semiHidden/>
    <w:unhideWhenUsed/>
    <w:rsid w:val="00BC1133"/>
    <w:rPr>
      <w:color w:val="800080" w:themeColor="followedHyperlink"/>
      <w:u w:val="single"/>
    </w:rPr>
  </w:style>
  <w:style w:type="character" w:customStyle="1" w:styleId="310">
    <w:name w:val="Заголовок 3 Знак1"/>
    <w:basedOn w:val="a0"/>
    <w:uiPriority w:val="9"/>
    <w:semiHidden/>
    <w:rsid w:val="002D6F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link w:val="ConsPlusTitle0"/>
    <w:rsid w:val="002D6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PlusTitle0">
    <w:name w:val="ConsPlusTitle Знак"/>
    <w:basedOn w:val="a0"/>
    <w:link w:val="ConsPlusTitle"/>
    <w:rsid w:val="002D6F87"/>
    <w:rPr>
      <w:rFonts w:ascii="Arial" w:eastAsia="Times New Roman" w:hAnsi="Arial" w:cs="Arial"/>
      <w:b/>
      <w:bCs/>
      <w:sz w:val="16"/>
      <w:szCs w:val="16"/>
    </w:rPr>
  </w:style>
  <w:style w:type="paragraph" w:styleId="af5">
    <w:name w:val="No Spacing"/>
    <w:link w:val="af6"/>
    <w:uiPriority w:val="1"/>
    <w:qFormat/>
    <w:rsid w:val="001132D2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paragraph" w:styleId="33">
    <w:name w:val="Body Text 3"/>
    <w:basedOn w:val="a"/>
    <w:link w:val="34"/>
    <w:uiPriority w:val="99"/>
    <w:unhideWhenUsed/>
    <w:rsid w:val="001132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1132D2"/>
    <w:rPr>
      <w:rFonts w:ascii="Times New Roman" w:eastAsia="Times New Roman" w:hAnsi="Times New Roman" w:cs="Times New Roman"/>
      <w:sz w:val="16"/>
      <w:szCs w:val="16"/>
    </w:rPr>
  </w:style>
  <w:style w:type="character" w:customStyle="1" w:styleId="af6">
    <w:name w:val="Без интервала Знак"/>
    <w:link w:val="af5"/>
    <w:uiPriority w:val="1"/>
    <w:locked/>
    <w:rsid w:val="002317D2"/>
    <w:rPr>
      <w:rFonts w:ascii="Times New Roman" w:eastAsia="Times New Roman" w:hAnsi="Times New Roman" w:cs="Times New Roman"/>
      <w:sz w:val="28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23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317D2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rsid w:val="000C4594"/>
    <w:rPr>
      <w:b/>
      <w:bCs/>
      <w:spacing w:val="3"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4594"/>
    <w:pPr>
      <w:widowControl w:val="0"/>
      <w:shd w:val="clear" w:color="auto" w:fill="FFFFFF"/>
      <w:spacing w:before="300" w:after="0" w:line="317" w:lineRule="exact"/>
      <w:jc w:val="center"/>
    </w:pPr>
    <w:rPr>
      <w:b/>
      <w:bCs/>
      <w:spacing w:val="3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76CE9-4974-44E5-86CC-4890BC83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KulykNV</dc:creator>
  <cp:lastModifiedBy>Делопроизводитель</cp:lastModifiedBy>
  <cp:revision>26</cp:revision>
  <cp:lastPrinted>2026-05-12T06:11:00Z</cp:lastPrinted>
  <dcterms:created xsi:type="dcterms:W3CDTF">2024-04-16T09:06:00Z</dcterms:created>
  <dcterms:modified xsi:type="dcterms:W3CDTF">2026-05-12T06:11:00Z</dcterms:modified>
</cp:coreProperties>
</file>